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E0B71" w14:textId="77777777" w:rsidR="00F41396" w:rsidRDefault="00000000">
      <w:pPr>
        <w:pStyle w:val="Titolo1"/>
        <w:jc w:val="center"/>
        <w:rPr>
          <w:sz w:val="24"/>
        </w:rPr>
      </w:pPr>
      <w:r>
        <w:rPr>
          <w:sz w:val="24"/>
        </w:rPr>
        <w:t>PROVVEDITORATO AGLI STUDI DI LECCE</w:t>
      </w:r>
    </w:p>
    <w:p w14:paraId="5D29AF89" w14:textId="77777777" w:rsidR="00F41396" w:rsidRDefault="00F41396">
      <w:pPr>
        <w:pStyle w:val="Standard"/>
        <w:tabs>
          <w:tab w:val="left" w:pos="1680"/>
        </w:tabs>
        <w:jc w:val="both"/>
        <w:rPr>
          <w:b/>
          <w:bCs/>
        </w:rPr>
      </w:pPr>
    </w:p>
    <w:p w14:paraId="23401188" w14:textId="77777777" w:rsidR="00F41396" w:rsidRDefault="00000000">
      <w:pPr>
        <w:pStyle w:val="Standard"/>
        <w:tabs>
          <w:tab w:val="left" w:pos="1680"/>
        </w:tabs>
        <w:jc w:val="center"/>
      </w:pPr>
      <w:r>
        <w:t>PROFILO DINAMICO-FUNZIONALE</w:t>
      </w:r>
    </w:p>
    <w:p w14:paraId="6BED646C" w14:textId="77777777" w:rsidR="00F41396" w:rsidRDefault="00F41396">
      <w:pPr>
        <w:pStyle w:val="Standard"/>
        <w:tabs>
          <w:tab w:val="left" w:pos="1680"/>
        </w:tabs>
        <w:jc w:val="both"/>
      </w:pPr>
    </w:p>
    <w:p w14:paraId="0D327128" w14:textId="77777777" w:rsidR="00F41396" w:rsidRDefault="00F41396">
      <w:pPr>
        <w:pStyle w:val="Standard"/>
        <w:tabs>
          <w:tab w:val="left" w:pos="1680"/>
        </w:tabs>
        <w:jc w:val="both"/>
      </w:pPr>
    </w:p>
    <w:tbl>
      <w:tblPr>
        <w:tblW w:w="966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1"/>
      </w:tblGrid>
      <w:tr w:rsidR="00F41396" w14:paraId="22FD625D" w14:textId="77777777">
        <w:tc>
          <w:tcPr>
            <w:tcW w:w="9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2BD0FD" w14:textId="77777777" w:rsidR="00F41396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 xml:space="preserve">Scuola  </w:t>
            </w:r>
          </w:p>
        </w:tc>
      </w:tr>
      <w:tr w:rsidR="00F41396" w14:paraId="1172B74E" w14:textId="77777777">
        <w:tc>
          <w:tcPr>
            <w:tcW w:w="9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34533" w14:textId="77777777" w:rsidR="00F41396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cl./</w:t>
            </w:r>
            <w:proofErr w:type="spellStart"/>
            <w:r>
              <w:t>sez</w:t>
            </w:r>
            <w:proofErr w:type="spellEnd"/>
          </w:p>
        </w:tc>
      </w:tr>
      <w:tr w:rsidR="00F41396" w14:paraId="025BFB68" w14:textId="77777777">
        <w:tc>
          <w:tcPr>
            <w:tcW w:w="9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EF5E3" w14:textId="77777777" w:rsidR="00F41396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Azienda Sanitaria Locale Lecce      DSM     UOC  NPI  Polo 2  Nardò-Galatina</w:t>
            </w:r>
          </w:p>
        </w:tc>
      </w:tr>
    </w:tbl>
    <w:p w14:paraId="1DC874AA" w14:textId="77777777" w:rsidR="00F41396" w:rsidRDefault="00F41396">
      <w:pPr>
        <w:pStyle w:val="Standard"/>
        <w:tabs>
          <w:tab w:val="left" w:pos="1680"/>
        </w:tabs>
        <w:jc w:val="both"/>
        <w:rPr>
          <w:b/>
          <w:bCs/>
        </w:rPr>
      </w:pPr>
    </w:p>
    <w:p w14:paraId="2E3053DC" w14:textId="77777777" w:rsidR="00F41396" w:rsidRDefault="00F41396">
      <w:pPr>
        <w:pStyle w:val="Standard"/>
        <w:tabs>
          <w:tab w:val="left" w:pos="1680"/>
        </w:tabs>
        <w:jc w:val="both"/>
        <w:rPr>
          <w:b/>
          <w:bCs/>
        </w:rPr>
      </w:pPr>
    </w:p>
    <w:p w14:paraId="0F0DEEF3" w14:textId="77777777" w:rsidR="00F41396" w:rsidRDefault="00000000">
      <w:pPr>
        <w:pStyle w:val="Standard"/>
        <w:tabs>
          <w:tab w:val="left" w:pos="1680"/>
        </w:tabs>
        <w:jc w:val="both"/>
        <w:rPr>
          <w:b/>
          <w:bCs/>
        </w:rPr>
      </w:pPr>
      <w:r>
        <w:rPr>
          <w:b/>
          <w:bCs/>
        </w:rPr>
        <w:t>1-DATI ANAGRAFICI DEL SOGGETTO</w:t>
      </w:r>
    </w:p>
    <w:tbl>
      <w:tblPr>
        <w:tblW w:w="966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4772"/>
      </w:tblGrid>
      <w:tr w:rsidR="00F41396" w14:paraId="087764DA" w14:textId="77777777">
        <w:trPr>
          <w:cantSplit/>
        </w:trPr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49375" w14:textId="77777777" w:rsidR="00F41396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Alunno</w:t>
            </w:r>
          </w:p>
        </w:tc>
        <w:tc>
          <w:tcPr>
            <w:tcW w:w="4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9A54D" w14:textId="77777777" w:rsidR="00F41396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nato il</w:t>
            </w:r>
          </w:p>
        </w:tc>
      </w:tr>
      <w:tr w:rsidR="00F41396" w14:paraId="1245D8F3" w14:textId="77777777">
        <w:trPr>
          <w:cantSplit/>
        </w:trPr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4A5A2" w14:textId="77777777" w:rsidR="00F41396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a</w:t>
            </w:r>
          </w:p>
        </w:tc>
        <w:tc>
          <w:tcPr>
            <w:tcW w:w="4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3318A9" w14:textId="77777777" w:rsidR="00F41396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abitante</w:t>
            </w:r>
          </w:p>
        </w:tc>
      </w:tr>
      <w:tr w:rsidR="00F41396" w14:paraId="579AFEEA" w14:textId="77777777">
        <w:trPr>
          <w:cantSplit/>
        </w:trPr>
        <w:tc>
          <w:tcPr>
            <w:tcW w:w="96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095AE" w14:textId="77777777" w:rsidR="00F41396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Tel.</w:t>
            </w:r>
          </w:p>
        </w:tc>
      </w:tr>
    </w:tbl>
    <w:p w14:paraId="70323484" w14:textId="77777777" w:rsidR="00F41396" w:rsidRDefault="00F41396">
      <w:pPr>
        <w:pStyle w:val="Standard"/>
        <w:tabs>
          <w:tab w:val="left" w:pos="1680"/>
        </w:tabs>
        <w:jc w:val="both"/>
      </w:pPr>
    </w:p>
    <w:p w14:paraId="5115A02B" w14:textId="77777777" w:rsidR="00F41396" w:rsidRDefault="00F41396">
      <w:pPr>
        <w:pStyle w:val="Standard"/>
        <w:tabs>
          <w:tab w:val="left" w:pos="1680"/>
        </w:tabs>
        <w:jc w:val="both"/>
      </w:pPr>
    </w:p>
    <w:p w14:paraId="45AE60F8" w14:textId="77777777" w:rsidR="00F41396" w:rsidRDefault="00000000">
      <w:pPr>
        <w:pStyle w:val="Standard"/>
        <w:tabs>
          <w:tab w:val="left" w:pos="1680"/>
        </w:tabs>
        <w:jc w:val="both"/>
        <w:rPr>
          <w:b/>
          <w:bCs/>
        </w:rPr>
      </w:pPr>
      <w:r>
        <w:rPr>
          <w:b/>
          <w:bCs/>
        </w:rPr>
        <w:t>2-FAMIGLIA</w:t>
      </w:r>
    </w:p>
    <w:tbl>
      <w:tblPr>
        <w:tblW w:w="966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8"/>
        <w:gridCol w:w="4773"/>
      </w:tblGrid>
      <w:tr w:rsidR="00F41396" w14:paraId="430FA885" w14:textId="77777777">
        <w:trPr>
          <w:cantSplit/>
        </w:trPr>
        <w:tc>
          <w:tcPr>
            <w:tcW w:w="4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CAF1A5" w14:textId="77777777" w:rsidR="00F41396" w:rsidRDefault="00000000">
            <w:pPr>
              <w:pStyle w:val="Standard"/>
            </w:pPr>
            <w:r>
              <w:t xml:space="preserve">padre   </w:t>
            </w:r>
          </w:p>
        </w:tc>
        <w:tc>
          <w:tcPr>
            <w:tcW w:w="4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A521D3" w14:textId="77777777" w:rsidR="00F41396" w:rsidRDefault="00000000">
            <w:pPr>
              <w:pStyle w:val="Standard"/>
            </w:pPr>
            <w:r>
              <w:t xml:space="preserve">madre  </w:t>
            </w:r>
          </w:p>
        </w:tc>
      </w:tr>
      <w:tr w:rsidR="00F41396" w14:paraId="3E205125" w14:textId="77777777">
        <w:trPr>
          <w:cantSplit/>
        </w:trPr>
        <w:tc>
          <w:tcPr>
            <w:tcW w:w="4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C0BC60" w14:textId="77777777" w:rsidR="00F41396" w:rsidRDefault="00000000">
            <w:pPr>
              <w:pStyle w:val="Standard"/>
            </w:pPr>
            <w:r>
              <w:t>fratello e/o sorella</w:t>
            </w:r>
          </w:p>
        </w:tc>
        <w:tc>
          <w:tcPr>
            <w:tcW w:w="4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78258" w14:textId="77777777" w:rsidR="00F41396" w:rsidRDefault="00F41396">
            <w:pPr>
              <w:pStyle w:val="Standard"/>
            </w:pPr>
          </w:p>
        </w:tc>
      </w:tr>
      <w:tr w:rsidR="00F41396" w14:paraId="3EA03DF1" w14:textId="77777777">
        <w:trPr>
          <w:cantSplit/>
        </w:trPr>
        <w:tc>
          <w:tcPr>
            <w:tcW w:w="96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D5D6D9" w14:textId="77777777" w:rsidR="00F41396" w:rsidRDefault="00000000">
            <w:pPr>
              <w:pStyle w:val="Standard"/>
            </w:pPr>
            <w:r>
              <w:t>Collaborazione scuola famiglia:</w:t>
            </w:r>
          </w:p>
        </w:tc>
      </w:tr>
    </w:tbl>
    <w:p w14:paraId="24750AD0" w14:textId="77777777" w:rsidR="00F41396" w:rsidRDefault="00F41396">
      <w:pPr>
        <w:pStyle w:val="Standard"/>
      </w:pPr>
    </w:p>
    <w:p w14:paraId="392C933F" w14:textId="77777777" w:rsidR="00F41396" w:rsidRDefault="00F41396">
      <w:pPr>
        <w:pStyle w:val="Standard"/>
      </w:pPr>
    </w:p>
    <w:p w14:paraId="7E19AEE0" w14:textId="77777777" w:rsidR="00F41396" w:rsidRDefault="00000000">
      <w:pPr>
        <w:pStyle w:val="Standard"/>
        <w:rPr>
          <w:b/>
          <w:bCs/>
        </w:rPr>
      </w:pPr>
      <w:r>
        <w:rPr>
          <w:b/>
          <w:bCs/>
        </w:rPr>
        <w:t>3-DIAGNOSI CLINICA SINTETICA E CURRICULUM SANITARIO</w:t>
      </w:r>
    </w:p>
    <w:tbl>
      <w:tblPr>
        <w:tblW w:w="966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1"/>
      </w:tblGrid>
      <w:tr w:rsidR="00F41396" w14:paraId="16811C88" w14:textId="77777777">
        <w:trPr>
          <w:cantSplit/>
        </w:trPr>
        <w:tc>
          <w:tcPr>
            <w:tcW w:w="9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56C328" w14:textId="77777777" w:rsidR="00F41396" w:rsidRDefault="00000000">
            <w:pPr>
              <w:pStyle w:val="Standard"/>
            </w:pPr>
            <w:r>
              <w:t>Diagnosi clinica sintetica</w:t>
            </w:r>
          </w:p>
          <w:p w14:paraId="2D89B212" w14:textId="77777777" w:rsidR="00F41396" w:rsidRDefault="00F41396">
            <w:pPr>
              <w:pStyle w:val="Standard"/>
              <w:jc w:val="both"/>
            </w:pPr>
          </w:p>
        </w:tc>
      </w:tr>
      <w:tr w:rsidR="00F41396" w14:paraId="40E827C1" w14:textId="77777777">
        <w:trPr>
          <w:cantSplit/>
        </w:trPr>
        <w:tc>
          <w:tcPr>
            <w:tcW w:w="9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04586" w14:textId="77777777" w:rsidR="00F41396" w:rsidRDefault="00000000">
            <w:pPr>
              <w:pStyle w:val="Standard"/>
            </w:pPr>
            <w:r>
              <w:t xml:space="preserve">Data della prima diagnosi     </w:t>
            </w:r>
          </w:p>
        </w:tc>
      </w:tr>
      <w:tr w:rsidR="00F41396" w14:paraId="1C085E16" w14:textId="77777777">
        <w:trPr>
          <w:cantSplit/>
        </w:trPr>
        <w:tc>
          <w:tcPr>
            <w:tcW w:w="9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49FD8B" w14:textId="77777777" w:rsidR="00F41396" w:rsidRDefault="00000000">
            <w:pPr>
              <w:pStyle w:val="Standard"/>
            </w:pPr>
            <w:r>
              <w:t>Eventuali periodi di ospedalizzazione e/o interventi chirurgici</w:t>
            </w:r>
          </w:p>
          <w:p w14:paraId="22907C96" w14:textId="77777777" w:rsidR="00F41396" w:rsidRDefault="00F41396">
            <w:pPr>
              <w:pStyle w:val="Standard"/>
            </w:pPr>
          </w:p>
        </w:tc>
      </w:tr>
      <w:tr w:rsidR="00F41396" w14:paraId="23B187E5" w14:textId="77777777">
        <w:trPr>
          <w:cantSplit/>
        </w:trPr>
        <w:tc>
          <w:tcPr>
            <w:tcW w:w="9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0E326F" w14:textId="77777777" w:rsidR="00F41396" w:rsidRDefault="00000000">
            <w:pPr>
              <w:pStyle w:val="Standard"/>
            </w:pPr>
            <w:r>
              <w:t>Interventi riabilitativi precedenti : controlli medico specialistici e consulenze psico-pedagogiche</w:t>
            </w:r>
          </w:p>
        </w:tc>
      </w:tr>
      <w:tr w:rsidR="00F41396" w14:paraId="4833EA06" w14:textId="77777777">
        <w:trPr>
          <w:cantSplit/>
        </w:trPr>
        <w:tc>
          <w:tcPr>
            <w:tcW w:w="9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71F2D" w14:textId="729FCA64" w:rsidR="00F41396" w:rsidRDefault="00000000">
            <w:pPr>
              <w:pStyle w:val="Standard"/>
              <w:tabs>
                <w:tab w:val="left" w:pos="1680"/>
                <w:tab w:val="left" w:pos="2120"/>
              </w:tabs>
            </w:pPr>
            <w:r>
              <w:t>Interventi riabilitativi</w:t>
            </w:r>
            <w:r>
              <w:rPr>
                <w:b/>
                <w:bCs/>
              </w:rPr>
              <w:t xml:space="preserve"> </w:t>
            </w:r>
            <w:r>
              <w:t>in atto: controlli medico specialistici e consulenze psico-pedagogiche</w:t>
            </w:r>
          </w:p>
        </w:tc>
      </w:tr>
      <w:tr w:rsidR="00F41396" w14:paraId="12A6DBC9" w14:textId="77777777">
        <w:trPr>
          <w:cantSplit/>
        </w:trPr>
        <w:tc>
          <w:tcPr>
            <w:tcW w:w="9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A5B895" w14:textId="14F667C3" w:rsidR="00F41396" w:rsidRDefault="00000000">
            <w:pPr>
              <w:pStyle w:val="Standard"/>
              <w:tabs>
                <w:tab w:val="left" w:pos="1680"/>
                <w:tab w:val="left" w:pos="2180"/>
              </w:tabs>
            </w:pPr>
            <w:r>
              <w:t>Interventi riabilitativi</w:t>
            </w:r>
            <w:r>
              <w:rPr>
                <w:b/>
                <w:bCs/>
              </w:rPr>
              <w:t xml:space="preserve"> </w:t>
            </w:r>
            <w:r>
              <w:t>previsti: controlli medico specialistici e consulenze psico-pedagogiche</w:t>
            </w:r>
          </w:p>
        </w:tc>
      </w:tr>
    </w:tbl>
    <w:p w14:paraId="264A7594" w14:textId="77777777" w:rsidR="00F41396" w:rsidRDefault="00F41396">
      <w:pPr>
        <w:pStyle w:val="Standard"/>
        <w:rPr>
          <w:b/>
          <w:bCs/>
        </w:rPr>
      </w:pPr>
    </w:p>
    <w:p w14:paraId="118D7427" w14:textId="77777777" w:rsidR="00F41396" w:rsidRDefault="00F41396">
      <w:pPr>
        <w:pStyle w:val="Standard"/>
        <w:rPr>
          <w:b/>
          <w:bCs/>
        </w:rPr>
      </w:pPr>
    </w:p>
    <w:p w14:paraId="7AADB748" w14:textId="77777777" w:rsidR="00F41396" w:rsidRDefault="00000000">
      <w:pPr>
        <w:pStyle w:val="Standard"/>
        <w:rPr>
          <w:b/>
          <w:bCs/>
        </w:rPr>
      </w:pPr>
      <w:r>
        <w:rPr>
          <w:b/>
          <w:bCs/>
        </w:rPr>
        <w:t>4-ASSE SENSORIALE</w:t>
      </w:r>
    </w:p>
    <w:tbl>
      <w:tblPr>
        <w:tblW w:w="9679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161"/>
      </w:tblGrid>
      <w:tr w:rsidR="00F41396" w14:paraId="0D04C6EB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5D516B" w14:textId="77777777" w:rsidR="00F41396" w:rsidRPr="004B5D7A" w:rsidRDefault="00000000" w:rsidP="004B5D7A">
            <w:pPr>
              <w:pStyle w:val="Standard"/>
              <w:jc w:val="center"/>
              <w:rPr>
                <w:b/>
                <w:bCs/>
              </w:rPr>
            </w:pPr>
            <w:r w:rsidRPr="004B5D7A">
              <w:rPr>
                <w:b/>
                <w:bCs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097746" w14:textId="77777777" w:rsidR="00F41396" w:rsidRPr="004B5D7A" w:rsidRDefault="00000000" w:rsidP="004B5D7A">
            <w:pPr>
              <w:pStyle w:val="Standard"/>
              <w:jc w:val="center"/>
              <w:rPr>
                <w:b/>
                <w:bCs/>
              </w:rPr>
            </w:pPr>
            <w:r w:rsidRPr="004B5D7A">
              <w:rPr>
                <w:b/>
                <w:bCs/>
              </w:rPr>
              <w:t>Descrizione funzionale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318695" w14:textId="77777777" w:rsidR="00F41396" w:rsidRPr="004B5D7A" w:rsidRDefault="00000000" w:rsidP="004B5D7A">
            <w:pPr>
              <w:pStyle w:val="Standard"/>
              <w:jc w:val="center"/>
              <w:rPr>
                <w:b/>
                <w:bCs/>
              </w:rPr>
            </w:pPr>
            <w:r w:rsidRPr="004B5D7A">
              <w:rPr>
                <w:b/>
                <w:bCs/>
              </w:rPr>
              <w:t>Sviluppo potenziale</w:t>
            </w:r>
          </w:p>
        </w:tc>
      </w:tr>
      <w:tr w:rsidR="00F41396" w14:paraId="7AF21E33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40457B" w14:textId="5F7218E2" w:rsidR="00F41396" w:rsidRDefault="00000000" w:rsidP="00DB4D92">
            <w:pPr>
              <w:pStyle w:val="Standard"/>
              <w:numPr>
                <w:ilvl w:val="0"/>
                <w:numId w:val="2"/>
              </w:numPr>
              <w:ind w:left="426"/>
            </w:pPr>
            <w:r>
              <w:t>Funzionalità visiva</w:t>
            </w:r>
          </w:p>
          <w:p w14:paraId="2C50CFE7" w14:textId="77777777" w:rsidR="00A15FFB" w:rsidRDefault="00A15FFB" w:rsidP="00A15FFB">
            <w:pPr>
              <w:pStyle w:val="Standard"/>
              <w:ind w:left="66"/>
            </w:pPr>
          </w:p>
          <w:p w14:paraId="7EB648E3" w14:textId="77777777" w:rsidR="00F41396" w:rsidRDefault="00F41396">
            <w:pPr>
              <w:pStyle w:val="Standard"/>
              <w:ind w:left="360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171810" w14:textId="77777777" w:rsidR="00F41396" w:rsidRDefault="00F41396">
            <w:pPr>
              <w:pStyle w:val="Standard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02F15C" w14:textId="77777777" w:rsidR="00F41396" w:rsidRDefault="00F41396">
            <w:pPr>
              <w:pStyle w:val="Standard"/>
              <w:rPr>
                <w:b/>
                <w:bCs/>
              </w:rPr>
            </w:pPr>
          </w:p>
        </w:tc>
      </w:tr>
      <w:tr w:rsidR="00F41396" w14:paraId="08FF1171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7D8B2E" w14:textId="67A61C34" w:rsidR="00F41396" w:rsidRDefault="00000000" w:rsidP="004B5D7A">
            <w:pPr>
              <w:pStyle w:val="Standard"/>
              <w:numPr>
                <w:ilvl w:val="0"/>
                <w:numId w:val="2"/>
              </w:numPr>
              <w:ind w:left="426"/>
            </w:pPr>
            <w:r>
              <w:t>Funzionalità auditiv</w:t>
            </w:r>
            <w:r w:rsidR="00A15FFB">
              <w:t>a</w:t>
            </w:r>
          </w:p>
          <w:p w14:paraId="6F372CA1" w14:textId="77777777" w:rsidR="00A15FFB" w:rsidRDefault="00A15FFB" w:rsidP="00A15FFB">
            <w:pPr>
              <w:pStyle w:val="Standard"/>
            </w:pPr>
          </w:p>
          <w:p w14:paraId="36952AC9" w14:textId="77777777" w:rsidR="00F41396" w:rsidRDefault="00F41396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9720F0" w14:textId="77777777" w:rsidR="00F41396" w:rsidRDefault="00F41396">
            <w:pPr>
              <w:pStyle w:val="Standard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D74858" w14:textId="77777777" w:rsidR="00F41396" w:rsidRDefault="00F41396">
            <w:pPr>
              <w:pStyle w:val="Standard"/>
              <w:rPr>
                <w:b/>
                <w:bCs/>
              </w:rPr>
            </w:pPr>
          </w:p>
        </w:tc>
      </w:tr>
    </w:tbl>
    <w:p w14:paraId="57522E0F" w14:textId="77777777" w:rsidR="00F41396" w:rsidRDefault="00F41396">
      <w:pPr>
        <w:pStyle w:val="Standard"/>
        <w:rPr>
          <w:b/>
          <w:bCs/>
        </w:rPr>
      </w:pPr>
    </w:p>
    <w:p w14:paraId="06BDD2E3" w14:textId="77777777" w:rsidR="00F41396" w:rsidRDefault="00000000">
      <w:pPr>
        <w:pStyle w:val="Standard"/>
        <w:rPr>
          <w:b/>
          <w:bCs/>
        </w:rPr>
      </w:pPr>
      <w:r>
        <w:rPr>
          <w:b/>
          <w:bCs/>
        </w:rPr>
        <w:t>5-ASSE MOTORIO-PRASSICO</w:t>
      </w:r>
    </w:p>
    <w:tbl>
      <w:tblPr>
        <w:tblW w:w="9679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161"/>
      </w:tblGrid>
      <w:tr w:rsidR="00F41396" w14:paraId="3C19B1D3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501559" w14:textId="77777777" w:rsidR="00F41396" w:rsidRPr="004B5D7A" w:rsidRDefault="00000000" w:rsidP="004B5D7A">
            <w:pPr>
              <w:pStyle w:val="Standard"/>
              <w:jc w:val="center"/>
              <w:rPr>
                <w:b/>
                <w:bCs/>
              </w:rPr>
            </w:pPr>
            <w:r w:rsidRPr="004B5D7A">
              <w:rPr>
                <w:b/>
                <w:bCs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FCABB" w14:textId="77777777" w:rsidR="00F41396" w:rsidRPr="004B5D7A" w:rsidRDefault="00000000" w:rsidP="004B5D7A">
            <w:pPr>
              <w:pStyle w:val="Standard"/>
              <w:jc w:val="center"/>
              <w:rPr>
                <w:b/>
                <w:bCs/>
              </w:rPr>
            </w:pPr>
            <w:r w:rsidRPr="004B5D7A">
              <w:rPr>
                <w:b/>
                <w:bCs/>
              </w:rPr>
              <w:t>Descrizione funzionale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2121C8" w14:textId="77777777" w:rsidR="00F41396" w:rsidRPr="004B5D7A" w:rsidRDefault="00000000" w:rsidP="004B5D7A">
            <w:pPr>
              <w:pStyle w:val="Standard"/>
              <w:jc w:val="center"/>
              <w:rPr>
                <w:b/>
                <w:bCs/>
              </w:rPr>
            </w:pPr>
            <w:r w:rsidRPr="004B5D7A">
              <w:rPr>
                <w:b/>
                <w:bCs/>
              </w:rPr>
              <w:t>Sviluppo potenziale</w:t>
            </w:r>
          </w:p>
        </w:tc>
      </w:tr>
      <w:tr w:rsidR="00F41396" w14:paraId="32A0C16D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C7C006" w14:textId="3E9DE997" w:rsidR="00F41396" w:rsidRDefault="00000000" w:rsidP="004B5D7A">
            <w:pPr>
              <w:pStyle w:val="Standard"/>
              <w:numPr>
                <w:ilvl w:val="0"/>
                <w:numId w:val="3"/>
              </w:numPr>
              <w:ind w:left="426"/>
            </w:pPr>
            <w:r>
              <w:t>Motricità globale</w:t>
            </w:r>
          </w:p>
          <w:p w14:paraId="6A75A842" w14:textId="77777777" w:rsidR="00F41396" w:rsidRDefault="00F41396">
            <w:pPr>
              <w:pStyle w:val="Standard"/>
            </w:pPr>
          </w:p>
          <w:p w14:paraId="3EC4D2A1" w14:textId="77777777" w:rsidR="00F41396" w:rsidRDefault="00F41396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56E647" w14:textId="77777777" w:rsidR="00F41396" w:rsidRDefault="00F41396">
            <w:pPr>
              <w:pStyle w:val="Standard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CCF35B" w14:textId="77777777" w:rsidR="00F41396" w:rsidRDefault="00F41396">
            <w:pPr>
              <w:pStyle w:val="Standard"/>
            </w:pPr>
          </w:p>
        </w:tc>
      </w:tr>
      <w:tr w:rsidR="00F41396" w14:paraId="25E97968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9447E" w14:textId="1C73878F" w:rsidR="00F41396" w:rsidRDefault="00000000" w:rsidP="004B5D7A">
            <w:pPr>
              <w:pStyle w:val="Standard"/>
              <w:numPr>
                <w:ilvl w:val="0"/>
                <w:numId w:val="3"/>
              </w:numPr>
              <w:ind w:left="426"/>
            </w:pPr>
            <w:r>
              <w:t>Motricità fine</w:t>
            </w:r>
          </w:p>
          <w:p w14:paraId="496A044B" w14:textId="77777777" w:rsidR="00F41396" w:rsidRDefault="00F41396">
            <w:pPr>
              <w:pStyle w:val="Standard"/>
            </w:pPr>
          </w:p>
          <w:p w14:paraId="03339907" w14:textId="77777777" w:rsidR="00F41396" w:rsidRDefault="00F41396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C7FBF" w14:textId="77777777" w:rsidR="00F41396" w:rsidRDefault="00F41396">
            <w:pPr>
              <w:pStyle w:val="Standard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DA897" w14:textId="77777777" w:rsidR="00F41396" w:rsidRDefault="00F41396">
            <w:pPr>
              <w:pStyle w:val="Standard"/>
            </w:pPr>
          </w:p>
        </w:tc>
      </w:tr>
      <w:tr w:rsidR="00F41396" w14:paraId="005B27A5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E34860" w14:textId="60FD0C73" w:rsidR="00F41396" w:rsidRDefault="00000000" w:rsidP="004B5D7A">
            <w:pPr>
              <w:pStyle w:val="Standard"/>
              <w:numPr>
                <w:ilvl w:val="0"/>
                <w:numId w:val="3"/>
              </w:numPr>
              <w:ind w:left="426"/>
            </w:pPr>
            <w:r>
              <w:lastRenderedPageBreak/>
              <w:t>Prassie semplici e complesse</w:t>
            </w:r>
          </w:p>
          <w:p w14:paraId="125C4A31" w14:textId="77777777" w:rsidR="00F41396" w:rsidRDefault="00F41396">
            <w:pPr>
              <w:pStyle w:val="Standard"/>
            </w:pPr>
          </w:p>
          <w:p w14:paraId="67F84378" w14:textId="77777777" w:rsidR="00F41396" w:rsidRDefault="00F41396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13859" w14:textId="77777777" w:rsidR="00F41396" w:rsidRDefault="00F41396">
            <w:pPr>
              <w:pStyle w:val="Standard"/>
              <w:jc w:val="both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1B7B6E" w14:textId="77777777" w:rsidR="00F41396" w:rsidRDefault="00F41396">
            <w:pPr>
              <w:pStyle w:val="Standard"/>
            </w:pPr>
          </w:p>
        </w:tc>
      </w:tr>
    </w:tbl>
    <w:p w14:paraId="3806D9A7" w14:textId="77777777" w:rsidR="004B5D7A" w:rsidRDefault="004B5D7A">
      <w:pPr>
        <w:pStyle w:val="Standard"/>
        <w:rPr>
          <w:b/>
          <w:bCs/>
        </w:rPr>
      </w:pPr>
    </w:p>
    <w:p w14:paraId="0728AB63" w14:textId="77777777" w:rsidR="004B5D7A" w:rsidRDefault="004B5D7A">
      <w:pPr>
        <w:pStyle w:val="Standard"/>
        <w:rPr>
          <w:b/>
          <w:bCs/>
        </w:rPr>
      </w:pPr>
    </w:p>
    <w:p w14:paraId="440CA202" w14:textId="79D8A46C" w:rsidR="00F41396" w:rsidRDefault="00000000">
      <w:pPr>
        <w:pStyle w:val="Standard"/>
        <w:rPr>
          <w:b/>
          <w:bCs/>
        </w:rPr>
      </w:pPr>
      <w:r>
        <w:rPr>
          <w:b/>
          <w:bCs/>
        </w:rPr>
        <w:t>6-ASSE COGNITIVO</w:t>
      </w:r>
    </w:p>
    <w:tbl>
      <w:tblPr>
        <w:tblW w:w="966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143"/>
      </w:tblGrid>
      <w:tr w:rsidR="00F41396" w14:paraId="100AE54C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001FE" w14:textId="77777777" w:rsidR="00F41396" w:rsidRPr="004B5D7A" w:rsidRDefault="00000000" w:rsidP="004B5D7A">
            <w:pPr>
              <w:pStyle w:val="Standard"/>
              <w:jc w:val="center"/>
              <w:rPr>
                <w:b/>
                <w:bCs/>
              </w:rPr>
            </w:pPr>
            <w:r w:rsidRPr="004B5D7A">
              <w:rPr>
                <w:b/>
                <w:bCs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493848" w14:textId="77777777" w:rsidR="00F41396" w:rsidRPr="004B5D7A" w:rsidRDefault="00000000" w:rsidP="004B5D7A">
            <w:pPr>
              <w:pStyle w:val="Standard"/>
              <w:jc w:val="center"/>
              <w:rPr>
                <w:b/>
                <w:bCs/>
              </w:rPr>
            </w:pPr>
            <w:r w:rsidRPr="004B5D7A">
              <w:rPr>
                <w:b/>
                <w:bCs/>
              </w:rPr>
              <w:t>Descrizione funzionale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0CED0" w14:textId="77777777" w:rsidR="00F41396" w:rsidRPr="004B5D7A" w:rsidRDefault="00000000" w:rsidP="004B5D7A">
            <w:pPr>
              <w:pStyle w:val="Standard"/>
              <w:jc w:val="center"/>
              <w:rPr>
                <w:b/>
                <w:bCs/>
              </w:rPr>
            </w:pPr>
            <w:r w:rsidRPr="004B5D7A">
              <w:rPr>
                <w:b/>
                <w:bCs/>
              </w:rPr>
              <w:t>Sviluppo potenziale</w:t>
            </w:r>
          </w:p>
        </w:tc>
      </w:tr>
      <w:tr w:rsidR="00F41396" w14:paraId="017F84E9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0B5606" w14:textId="476AA8A6" w:rsidR="00F41396" w:rsidRDefault="00000000" w:rsidP="004B5D7A">
            <w:pPr>
              <w:pStyle w:val="Standard"/>
              <w:numPr>
                <w:ilvl w:val="0"/>
                <w:numId w:val="4"/>
              </w:numPr>
              <w:ind w:left="426"/>
            </w:pPr>
            <w:r>
              <w:t>Livello di sviluppo</w:t>
            </w:r>
          </w:p>
          <w:p w14:paraId="3F4B19BF" w14:textId="77777777" w:rsidR="00F41396" w:rsidRDefault="00F41396">
            <w:pPr>
              <w:pStyle w:val="Standard"/>
            </w:pPr>
          </w:p>
          <w:p w14:paraId="3F277D4B" w14:textId="77777777" w:rsidR="00F41396" w:rsidRDefault="00F41396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FE75F8" w14:textId="77777777" w:rsidR="00F41396" w:rsidRDefault="00F41396">
            <w:pPr>
              <w:pStyle w:val="Standard"/>
              <w:jc w:val="both"/>
            </w:pPr>
          </w:p>
        </w:tc>
        <w:tc>
          <w:tcPr>
            <w:tcW w:w="3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008F20" w14:textId="77777777" w:rsidR="00F41396" w:rsidRDefault="00F41396">
            <w:pPr>
              <w:pStyle w:val="Standard"/>
              <w:jc w:val="both"/>
            </w:pPr>
          </w:p>
        </w:tc>
      </w:tr>
      <w:tr w:rsidR="00F41396" w14:paraId="0ED0F056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1AA0A9" w14:textId="3B19A80F" w:rsidR="00F41396" w:rsidRDefault="00000000" w:rsidP="004B5D7A">
            <w:pPr>
              <w:pStyle w:val="Standard"/>
              <w:numPr>
                <w:ilvl w:val="0"/>
                <w:numId w:val="4"/>
              </w:numPr>
              <w:ind w:left="426"/>
            </w:pPr>
            <w:r>
              <w:t>Strategie</w:t>
            </w:r>
          </w:p>
          <w:p w14:paraId="61F551BA" w14:textId="77777777" w:rsidR="00F41396" w:rsidRDefault="00F41396">
            <w:pPr>
              <w:pStyle w:val="Standard"/>
            </w:pPr>
          </w:p>
          <w:p w14:paraId="1B4D36E5" w14:textId="77777777" w:rsidR="00F41396" w:rsidRDefault="00F41396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3FBF5D" w14:textId="77777777" w:rsidR="00F41396" w:rsidRDefault="00F41396">
            <w:pPr>
              <w:pStyle w:val="Standard"/>
            </w:pPr>
          </w:p>
        </w:tc>
        <w:tc>
          <w:tcPr>
            <w:tcW w:w="3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9D3A43" w14:textId="77777777" w:rsidR="00F41396" w:rsidRDefault="00F41396">
            <w:pPr>
              <w:pStyle w:val="Standard"/>
            </w:pPr>
          </w:p>
        </w:tc>
      </w:tr>
    </w:tbl>
    <w:p w14:paraId="67B11DB4" w14:textId="77777777" w:rsidR="004B5D7A" w:rsidRDefault="004B5D7A">
      <w:pPr>
        <w:pStyle w:val="Standard"/>
        <w:rPr>
          <w:b/>
        </w:rPr>
      </w:pPr>
    </w:p>
    <w:p w14:paraId="342994A5" w14:textId="77777777" w:rsidR="004B5D7A" w:rsidRDefault="004B5D7A">
      <w:pPr>
        <w:pStyle w:val="Standard"/>
        <w:rPr>
          <w:b/>
        </w:rPr>
      </w:pPr>
    </w:p>
    <w:p w14:paraId="787183ED" w14:textId="10CD6F0A" w:rsidR="00F41396" w:rsidRDefault="00000000">
      <w:pPr>
        <w:pStyle w:val="Standard"/>
        <w:rPr>
          <w:b/>
        </w:rPr>
      </w:pPr>
      <w:r>
        <w:rPr>
          <w:b/>
        </w:rPr>
        <w:t>7-ASSE AFFETTIVO-RELAZIONALE</w:t>
      </w:r>
    </w:p>
    <w:tbl>
      <w:tblPr>
        <w:tblW w:w="9679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161"/>
      </w:tblGrid>
      <w:tr w:rsidR="00F41396" w14:paraId="492672DA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DF04BF" w14:textId="77777777" w:rsidR="00F41396" w:rsidRPr="004B5D7A" w:rsidRDefault="00000000" w:rsidP="004B5D7A">
            <w:pPr>
              <w:pStyle w:val="Standard"/>
              <w:jc w:val="center"/>
              <w:rPr>
                <w:b/>
              </w:rPr>
            </w:pPr>
            <w:r w:rsidRPr="004B5D7A">
              <w:rPr>
                <w:b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C5F1B9" w14:textId="77777777" w:rsidR="00F41396" w:rsidRPr="004B5D7A" w:rsidRDefault="00000000" w:rsidP="004B5D7A">
            <w:pPr>
              <w:pStyle w:val="Standard"/>
              <w:jc w:val="center"/>
              <w:rPr>
                <w:b/>
              </w:rPr>
            </w:pPr>
            <w:r w:rsidRPr="004B5D7A">
              <w:rPr>
                <w:b/>
              </w:rPr>
              <w:t>Descrizione funzionale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D713FC" w14:textId="77777777" w:rsidR="00F41396" w:rsidRPr="004B5D7A" w:rsidRDefault="00000000" w:rsidP="004B5D7A">
            <w:pPr>
              <w:pStyle w:val="Standard"/>
              <w:jc w:val="center"/>
              <w:rPr>
                <w:b/>
              </w:rPr>
            </w:pPr>
            <w:r w:rsidRPr="004B5D7A">
              <w:rPr>
                <w:b/>
              </w:rPr>
              <w:t>Sviluppo potenziale</w:t>
            </w:r>
          </w:p>
        </w:tc>
      </w:tr>
      <w:tr w:rsidR="00F41396" w14:paraId="2D7881FF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10F9E6" w14:textId="1EB1C3A6" w:rsidR="00F41396" w:rsidRDefault="00000000" w:rsidP="004B5D7A">
            <w:pPr>
              <w:pStyle w:val="Standard"/>
              <w:numPr>
                <w:ilvl w:val="0"/>
                <w:numId w:val="5"/>
              </w:numPr>
              <w:ind w:left="426"/>
              <w:rPr>
                <w:bCs/>
              </w:rPr>
            </w:pPr>
            <w:r>
              <w:rPr>
                <w:bCs/>
              </w:rPr>
              <w:t>Area del sé</w:t>
            </w:r>
          </w:p>
          <w:p w14:paraId="4EE55C2D" w14:textId="77777777" w:rsidR="00F41396" w:rsidRDefault="00F41396">
            <w:pPr>
              <w:pStyle w:val="Standard"/>
              <w:rPr>
                <w:bCs/>
              </w:rPr>
            </w:pPr>
          </w:p>
          <w:p w14:paraId="500E108D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DC1C5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1F8686" w14:textId="77777777" w:rsidR="00F41396" w:rsidRDefault="00F41396">
            <w:pPr>
              <w:pStyle w:val="Standard"/>
              <w:rPr>
                <w:bCs/>
              </w:rPr>
            </w:pPr>
          </w:p>
        </w:tc>
      </w:tr>
      <w:tr w:rsidR="00F41396" w14:paraId="193FC54A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F23500" w14:textId="4CE47FA4" w:rsidR="00F41396" w:rsidRPr="00DB4D92" w:rsidRDefault="00000000" w:rsidP="00DB4D92">
            <w:pPr>
              <w:pStyle w:val="Standard"/>
              <w:numPr>
                <w:ilvl w:val="0"/>
                <w:numId w:val="5"/>
              </w:numPr>
              <w:ind w:left="426"/>
              <w:rPr>
                <w:bCs/>
              </w:rPr>
            </w:pPr>
            <w:r>
              <w:rPr>
                <w:bCs/>
              </w:rPr>
              <w:t>Rapporto con gli altri</w:t>
            </w:r>
          </w:p>
          <w:p w14:paraId="677BE0BB" w14:textId="5714307B" w:rsidR="00F41396" w:rsidRDefault="00F41396">
            <w:pPr>
              <w:pStyle w:val="Standard"/>
              <w:rPr>
                <w:bCs/>
              </w:rPr>
            </w:pPr>
          </w:p>
          <w:p w14:paraId="16695B6D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510E1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56EFE" w14:textId="77777777" w:rsidR="00F41396" w:rsidRDefault="00F41396">
            <w:pPr>
              <w:pStyle w:val="Standard"/>
              <w:rPr>
                <w:bCs/>
              </w:rPr>
            </w:pPr>
          </w:p>
        </w:tc>
      </w:tr>
      <w:tr w:rsidR="00F41396" w14:paraId="0F7AD331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07882" w14:textId="1AFE79C1" w:rsidR="00F41396" w:rsidRDefault="00000000" w:rsidP="004B5D7A">
            <w:pPr>
              <w:pStyle w:val="Standard"/>
              <w:numPr>
                <w:ilvl w:val="0"/>
                <w:numId w:val="5"/>
              </w:numPr>
              <w:ind w:left="426"/>
              <w:rPr>
                <w:bCs/>
              </w:rPr>
            </w:pPr>
            <w:r>
              <w:rPr>
                <w:bCs/>
              </w:rPr>
              <w:t>Motivazione al rapporto</w:t>
            </w:r>
          </w:p>
          <w:p w14:paraId="75D8C345" w14:textId="77777777" w:rsidR="00F41396" w:rsidRDefault="00F41396">
            <w:pPr>
              <w:pStyle w:val="Standard"/>
              <w:rPr>
                <w:bCs/>
              </w:rPr>
            </w:pPr>
          </w:p>
          <w:p w14:paraId="17C82B59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3C3C7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EAB050" w14:textId="77777777" w:rsidR="00F41396" w:rsidRDefault="00F41396">
            <w:pPr>
              <w:pStyle w:val="Standard"/>
              <w:rPr>
                <w:bCs/>
              </w:rPr>
            </w:pPr>
          </w:p>
        </w:tc>
      </w:tr>
    </w:tbl>
    <w:p w14:paraId="0032B01F" w14:textId="77777777" w:rsidR="00DB4D92" w:rsidRDefault="00DB4D92">
      <w:pPr>
        <w:pStyle w:val="Standard"/>
        <w:rPr>
          <w:b/>
        </w:rPr>
      </w:pPr>
    </w:p>
    <w:p w14:paraId="7E6EFDD5" w14:textId="77777777" w:rsidR="00DB4D92" w:rsidRDefault="00DB4D92">
      <w:pPr>
        <w:pStyle w:val="Standard"/>
        <w:rPr>
          <w:b/>
        </w:rPr>
      </w:pPr>
    </w:p>
    <w:p w14:paraId="37068E57" w14:textId="339B46CA" w:rsidR="00F41396" w:rsidRDefault="00000000">
      <w:pPr>
        <w:pStyle w:val="Standard"/>
        <w:rPr>
          <w:b/>
        </w:rPr>
      </w:pPr>
      <w:r>
        <w:rPr>
          <w:b/>
        </w:rPr>
        <w:t>8-ASSE COMUNICAZIONALE</w:t>
      </w:r>
    </w:p>
    <w:tbl>
      <w:tblPr>
        <w:tblW w:w="969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178"/>
      </w:tblGrid>
      <w:tr w:rsidR="00F41396" w14:paraId="62E8D683" w14:textId="77777777" w:rsidTr="00DB4D92"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8F661E" w14:textId="77777777" w:rsidR="00F41396" w:rsidRPr="004B5D7A" w:rsidRDefault="00000000" w:rsidP="004B5D7A">
            <w:pPr>
              <w:pStyle w:val="Standard"/>
              <w:jc w:val="center"/>
              <w:rPr>
                <w:b/>
              </w:rPr>
            </w:pPr>
            <w:r w:rsidRPr="004B5D7A">
              <w:rPr>
                <w:b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4D3D74" w14:textId="77777777" w:rsidR="00F41396" w:rsidRPr="004B5D7A" w:rsidRDefault="00000000" w:rsidP="004B5D7A">
            <w:pPr>
              <w:pStyle w:val="Standard"/>
              <w:jc w:val="center"/>
              <w:rPr>
                <w:b/>
              </w:rPr>
            </w:pPr>
            <w:r w:rsidRPr="004B5D7A">
              <w:rPr>
                <w:b/>
              </w:rPr>
              <w:t>Descrizione funzionale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3B5997" w14:textId="77777777" w:rsidR="00F41396" w:rsidRPr="004B5D7A" w:rsidRDefault="00000000" w:rsidP="004B5D7A">
            <w:pPr>
              <w:pStyle w:val="Standard"/>
              <w:jc w:val="center"/>
              <w:rPr>
                <w:b/>
              </w:rPr>
            </w:pPr>
            <w:r w:rsidRPr="004B5D7A">
              <w:rPr>
                <w:b/>
              </w:rPr>
              <w:t>Sviluppo potenziale</w:t>
            </w:r>
          </w:p>
        </w:tc>
      </w:tr>
      <w:tr w:rsidR="00F41396" w14:paraId="721F7CB8" w14:textId="77777777" w:rsidTr="00DB4D92"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A4592" w14:textId="3A12A926" w:rsidR="00F41396" w:rsidRDefault="00000000" w:rsidP="004B5D7A">
            <w:pPr>
              <w:pStyle w:val="Standard"/>
              <w:numPr>
                <w:ilvl w:val="0"/>
                <w:numId w:val="6"/>
              </w:numPr>
              <w:ind w:left="284"/>
              <w:rPr>
                <w:bCs/>
              </w:rPr>
            </w:pPr>
            <w:r>
              <w:rPr>
                <w:bCs/>
              </w:rPr>
              <w:t>Mezzi privilegiati</w:t>
            </w:r>
          </w:p>
          <w:p w14:paraId="66630B99" w14:textId="77777777" w:rsidR="00F41396" w:rsidRDefault="00F41396">
            <w:pPr>
              <w:pStyle w:val="Standard"/>
              <w:rPr>
                <w:bCs/>
              </w:rPr>
            </w:pPr>
          </w:p>
          <w:p w14:paraId="00C0D449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9CB6FC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249973" w14:textId="77777777" w:rsidR="00F41396" w:rsidRDefault="00F41396">
            <w:pPr>
              <w:pStyle w:val="Standard"/>
              <w:rPr>
                <w:bCs/>
              </w:rPr>
            </w:pPr>
          </w:p>
        </w:tc>
      </w:tr>
      <w:tr w:rsidR="00F41396" w14:paraId="4CB3A3AA" w14:textId="77777777" w:rsidTr="00DB4D92"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008948" w14:textId="7FACC1AF" w:rsidR="00F41396" w:rsidRDefault="00000000" w:rsidP="00976353">
            <w:pPr>
              <w:pStyle w:val="Standard"/>
              <w:numPr>
                <w:ilvl w:val="0"/>
                <w:numId w:val="6"/>
              </w:numPr>
              <w:ind w:left="426"/>
              <w:rPr>
                <w:bCs/>
              </w:rPr>
            </w:pPr>
            <w:r>
              <w:rPr>
                <w:bCs/>
              </w:rPr>
              <w:t>Contenuti prevalenti</w:t>
            </w:r>
          </w:p>
          <w:p w14:paraId="51A652C4" w14:textId="77777777" w:rsidR="00F41396" w:rsidRDefault="00F41396">
            <w:pPr>
              <w:pStyle w:val="Standard"/>
              <w:rPr>
                <w:bCs/>
              </w:rPr>
            </w:pPr>
          </w:p>
          <w:p w14:paraId="74C20F2D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CD39B7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2C11CD" w14:textId="77777777" w:rsidR="00F41396" w:rsidRDefault="00F41396">
            <w:pPr>
              <w:pStyle w:val="Standard"/>
              <w:rPr>
                <w:bCs/>
              </w:rPr>
            </w:pPr>
          </w:p>
        </w:tc>
      </w:tr>
      <w:tr w:rsidR="00F41396" w14:paraId="069919F7" w14:textId="77777777" w:rsidTr="00DB4D92"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9A8176" w14:textId="71632EFD" w:rsidR="00F41396" w:rsidRDefault="00000000" w:rsidP="00976353">
            <w:pPr>
              <w:pStyle w:val="Standard"/>
              <w:numPr>
                <w:ilvl w:val="0"/>
                <w:numId w:val="6"/>
              </w:numPr>
              <w:ind w:left="426"/>
              <w:rPr>
                <w:bCs/>
              </w:rPr>
            </w:pPr>
            <w:r>
              <w:rPr>
                <w:bCs/>
              </w:rPr>
              <w:t>Modalità di interazione</w:t>
            </w:r>
          </w:p>
          <w:p w14:paraId="53A73C49" w14:textId="77777777" w:rsidR="00F41396" w:rsidRDefault="00F41396">
            <w:pPr>
              <w:pStyle w:val="Standard"/>
              <w:rPr>
                <w:bCs/>
              </w:rPr>
            </w:pPr>
          </w:p>
          <w:p w14:paraId="51C08FEA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DE437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08F483" w14:textId="77777777" w:rsidR="00F41396" w:rsidRDefault="00F41396">
            <w:pPr>
              <w:pStyle w:val="Standard"/>
              <w:rPr>
                <w:bCs/>
              </w:rPr>
            </w:pPr>
          </w:p>
        </w:tc>
      </w:tr>
    </w:tbl>
    <w:p w14:paraId="3A85BA13" w14:textId="77777777" w:rsidR="00F41396" w:rsidRDefault="00F41396">
      <w:pPr>
        <w:pStyle w:val="Standard"/>
        <w:rPr>
          <w:b/>
        </w:rPr>
      </w:pPr>
    </w:p>
    <w:p w14:paraId="209C849D" w14:textId="77777777" w:rsidR="004B5D7A" w:rsidRDefault="004B5D7A">
      <w:pPr>
        <w:pStyle w:val="Standard"/>
        <w:rPr>
          <w:b/>
        </w:rPr>
      </w:pPr>
    </w:p>
    <w:p w14:paraId="37403E39" w14:textId="77777777" w:rsidR="00F41396" w:rsidRDefault="00000000">
      <w:pPr>
        <w:pStyle w:val="Standard"/>
        <w:rPr>
          <w:b/>
        </w:rPr>
      </w:pPr>
      <w:r>
        <w:rPr>
          <w:b/>
        </w:rPr>
        <w:t>9-ASSE NEUROPSICOLOGICO</w:t>
      </w:r>
    </w:p>
    <w:tbl>
      <w:tblPr>
        <w:tblW w:w="971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196"/>
      </w:tblGrid>
      <w:tr w:rsidR="00F41396" w14:paraId="1D8BAEB7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FE9F3" w14:textId="77777777" w:rsidR="00F41396" w:rsidRPr="00976353" w:rsidRDefault="00000000">
            <w:pPr>
              <w:pStyle w:val="Standard"/>
              <w:rPr>
                <w:b/>
              </w:rPr>
            </w:pPr>
            <w:r w:rsidRPr="00976353">
              <w:rPr>
                <w:b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ECF91" w14:textId="77777777" w:rsidR="00F41396" w:rsidRPr="00976353" w:rsidRDefault="00000000">
            <w:pPr>
              <w:pStyle w:val="Standard"/>
              <w:rPr>
                <w:b/>
              </w:rPr>
            </w:pPr>
            <w:r w:rsidRPr="00976353">
              <w:rPr>
                <w:b/>
              </w:rPr>
              <w:t>Descrizione funzionale</w:t>
            </w: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DC1AC" w14:textId="77777777" w:rsidR="00F41396" w:rsidRPr="00976353" w:rsidRDefault="00000000">
            <w:pPr>
              <w:pStyle w:val="Standard"/>
              <w:rPr>
                <w:b/>
              </w:rPr>
            </w:pPr>
            <w:r w:rsidRPr="00976353">
              <w:rPr>
                <w:b/>
              </w:rPr>
              <w:t>Sviluppo potenziale</w:t>
            </w:r>
          </w:p>
        </w:tc>
      </w:tr>
      <w:tr w:rsidR="00F41396" w14:paraId="6B6CCE29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A640C" w14:textId="7D9C356E" w:rsidR="00F41396" w:rsidRDefault="00000000" w:rsidP="00976353">
            <w:pPr>
              <w:pStyle w:val="Standard"/>
              <w:numPr>
                <w:ilvl w:val="0"/>
                <w:numId w:val="7"/>
              </w:numPr>
              <w:ind w:left="426"/>
              <w:rPr>
                <w:bCs/>
              </w:rPr>
            </w:pPr>
            <w:r>
              <w:rPr>
                <w:bCs/>
              </w:rPr>
              <w:t>Capacità mnestiche</w:t>
            </w:r>
          </w:p>
          <w:p w14:paraId="139CD15E" w14:textId="77777777" w:rsidR="00F41396" w:rsidRDefault="00F41396">
            <w:pPr>
              <w:pStyle w:val="Standard"/>
              <w:rPr>
                <w:bCs/>
              </w:rPr>
            </w:pPr>
          </w:p>
          <w:p w14:paraId="72483817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9CAE39" w14:textId="77777777" w:rsidR="00F41396" w:rsidRDefault="00F41396">
            <w:pPr>
              <w:pStyle w:val="Standard"/>
              <w:jc w:val="both"/>
              <w:rPr>
                <w:bCs/>
              </w:rPr>
            </w:pP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D4B692" w14:textId="77777777" w:rsidR="00F41396" w:rsidRDefault="00F41396">
            <w:pPr>
              <w:pStyle w:val="Standard"/>
              <w:rPr>
                <w:bCs/>
              </w:rPr>
            </w:pPr>
          </w:p>
        </w:tc>
      </w:tr>
      <w:tr w:rsidR="00F41396" w14:paraId="4A791F16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2DF3E7" w14:textId="3E7810D9" w:rsidR="00F41396" w:rsidRDefault="00000000" w:rsidP="00976353">
            <w:pPr>
              <w:pStyle w:val="Standard"/>
              <w:numPr>
                <w:ilvl w:val="0"/>
                <w:numId w:val="7"/>
              </w:numPr>
              <w:ind w:left="426"/>
              <w:rPr>
                <w:bCs/>
              </w:rPr>
            </w:pPr>
            <w:r>
              <w:rPr>
                <w:bCs/>
              </w:rPr>
              <w:t>Capacità attentive</w:t>
            </w:r>
          </w:p>
          <w:p w14:paraId="25F2CC3F" w14:textId="77777777" w:rsidR="00F41396" w:rsidRDefault="00F41396">
            <w:pPr>
              <w:pStyle w:val="Standard"/>
              <w:rPr>
                <w:bCs/>
              </w:rPr>
            </w:pPr>
          </w:p>
          <w:p w14:paraId="5C80E9F6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9C6772" w14:textId="77777777" w:rsidR="00F41396" w:rsidRDefault="00F41396">
            <w:pPr>
              <w:pStyle w:val="Standard"/>
              <w:jc w:val="both"/>
              <w:rPr>
                <w:bCs/>
              </w:rPr>
            </w:pP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395B88" w14:textId="77777777" w:rsidR="00F41396" w:rsidRDefault="00F41396">
            <w:pPr>
              <w:pStyle w:val="Standard"/>
              <w:rPr>
                <w:bCs/>
              </w:rPr>
            </w:pPr>
          </w:p>
        </w:tc>
      </w:tr>
      <w:tr w:rsidR="00F41396" w14:paraId="54BC01EA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AA6F0E" w14:textId="5CD3D0F7" w:rsidR="00F41396" w:rsidRDefault="00000000" w:rsidP="00976353">
            <w:pPr>
              <w:pStyle w:val="Standard"/>
              <w:numPr>
                <w:ilvl w:val="0"/>
                <w:numId w:val="7"/>
              </w:numPr>
              <w:ind w:left="426"/>
              <w:rPr>
                <w:bCs/>
              </w:rPr>
            </w:pPr>
            <w:r>
              <w:rPr>
                <w:bCs/>
              </w:rPr>
              <w:lastRenderedPageBreak/>
              <w:t>Organizzazione spazio-temporale</w:t>
            </w:r>
          </w:p>
          <w:p w14:paraId="59E2B576" w14:textId="77777777" w:rsidR="00F41396" w:rsidRDefault="00F41396">
            <w:pPr>
              <w:pStyle w:val="Standard"/>
              <w:rPr>
                <w:bCs/>
              </w:rPr>
            </w:pPr>
          </w:p>
          <w:p w14:paraId="666B9977" w14:textId="77777777" w:rsidR="00DB4D92" w:rsidRDefault="00DB4D92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EB65B6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9DE26" w14:textId="77777777" w:rsidR="00F41396" w:rsidRDefault="00F41396">
            <w:pPr>
              <w:pStyle w:val="Standard"/>
              <w:rPr>
                <w:bCs/>
              </w:rPr>
            </w:pPr>
          </w:p>
        </w:tc>
      </w:tr>
    </w:tbl>
    <w:p w14:paraId="4BA24AFE" w14:textId="4E7E3232" w:rsidR="00F41396" w:rsidRDefault="00976353">
      <w:pPr>
        <w:pStyle w:val="Standard"/>
        <w:rPr>
          <w:b/>
        </w:rPr>
      </w:pPr>
      <w:r>
        <w:rPr>
          <w:b/>
        </w:rPr>
        <w:t xml:space="preserve"> </w:t>
      </w:r>
    </w:p>
    <w:p w14:paraId="2C23DC13" w14:textId="77777777" w:rsidR="00F41396" w:rsidRDefault="00000000">
      <w:pPr>
        <w:pStyle w:val="Standard"/>
        <w:rPr>
          <w:b/>
        </w:rPr>
      </w:pPr>
      <w:r>
        <w:rPr>
          <w:b/>
        </w:rPr>
        <w:t>10-ASSE DELL’AUTONOMIA</w:t>
      </w:r>
    </w:p>
    <w:tbl>
      <w:tblPr>
        <w:tblW w:w="971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196"/>
      </w:tblGrid>
      <w:tr w:rsidR="00F41396" w14:paraId="5EA68EB6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BE8AA8" w14:textId="77777777" w:rsidR="00F41396" w:rsidRPr="00976353" w:rsidRDefault="00000000">
            <w:pPr>
              <w:pStyle w:val="Standard"/>
              <w:rPr>
                <w:b/>
              </w:rPr>
            </w:pPr>
            <w:r w:rsidRPr="00976353">
              <w:rPr>
                <w:b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A535C" w14:textId="77777777" w:rsidR="00F41396" w:rsidRPr="00976353" w:rsidRDefault="00000000">
            <w:pPr>
              <w:pStyle w:val="Standard"/>
              <w:rPr>
                <w:b/>
              </w:rPr>
            </w:pPr>
            <w:r w:rsidRPr="00976353">
              <w:rPr>
                <w:b/>
              </w:rPr>
              <w:t>Descrizione funzionale</w:t>
            </w: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BC9B83" w14:textId="77777777" w:rsidR="00F41396" w:rsidRPr="00976353" w:rsidRDefault="00000000">
            <w:pPr>
              <w:pStyle w:val="Standard"/>
              <w:rPr>
                <w:b/>
              </w:rPr>
            </w:pPr>
            <w:r w:rsidRPr="00976353">
              <w:rPr>
                <w:b/>
              </w:rPr>
              <w:t>Sviluppo potenziale</w:t>
            </w:r>
          </w:p>
        </w:tc>
      </w:tr>
      <w:tr w:rsidR="00F41396" w14:paraId="182A4E5F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BDB6B5" w14:textId="10F04CFF" w:rsidR="00F41396" w:rsidRDefault="00000000" w:rsidP="00976353">
            <w:pPr>
              <w:pStyle w:val="Standard"/>
              <w:numPr>
                <w:ilvl w:val="0"/>
                <w:numId w:val="8"/>
              </w:numPr>
              <w:ind w:left="426"/>
              <w:rPr>
                <w:bCs/>
              </w:rPr>
            </w:pPr>
            <w:r>
              <w:rPr>
                <w:bCs/>
              </w:rPr>
              <w:t>Autonomia personale</w:t>
            </w:r>
          </w:p>
          <w:p w14:paraId="3B613A5C" w14:textId="77777777" w:rsidR="00F41396" w:rsidRDefault="00F41396">
            <w:pPr>
              <w:pStyle w:val="Standard"/>
              <w:rPr>
                <w:bCs/>
              </w:rPr>
            </w:pPr>
          </w:p>
          <w:p w14:paraId="116FC76F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2A958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675B68" w14:textId="77777777" w:rsidR="00F41396" w:rsidRDefault="00F41396">
            <w:pPr>
              <w:pStyle w:val="Standard"/>
              <w:jc w:val="both"/>
              <w:rPr>
                <w:bCs/>
              </w:rPr>
            </w:pPr>
          </w:p>
        </w:tc>
      </w:tr>
      <w:tr w:rsidR="00F41396" w14:paraId="695A60DA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0D3EB9" w14:textId="24B3AC11" w:rsidR="00F41396" w:rsidRDefault="00000000" w:rsidP="00976353">
            <w:pPr>
              <w:pStyle w:val="Standard"/>
              <w:numPr>
                <w:ilvl w:val="0"/>
                <w:numId w:val="8"/>
              </w:numPr>
              <w:ind w:left="426"/>
              <w:rPr>
                <w:bCs/>
              </w:rPr>
            </w:pPr>
            <w:r>
              <w:rPr>
                <w:bCs/>
              </w:rPr>
              <w:t>Autonomia sociale</w:t>
            </w:r>
          </w:p>
          <w:p w14:paraId="09285959" w14:textId="77777777" w:rsidR="00F41396" w:rsidRDefault="00F41396">
            <w:pPr>
              <w:pStyle w:val="Standard"/>
              <w:rPr>
                <w:bCs/>
              </w:rPr>
            </w:pPr>
          </w:p>
          <w:p w14:paraId="337C4FCF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0E976F" w14:textId="77777777" w:rsidR="00F41396" w:rsidRDefault="00F41396">
            <w:pPr>
              <w:pStyle w:val="Standard"/>
              <w:rPr>
                <w:bCs/>
              </w:rPr>
            </w:pP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D451FF" w14:textId="77777777" w:rsidR="00F41396" w:rsidRDefault="00F41396">
            <w:pPr>
              <w:pStyle w:val="Standard"/>
              <w:rPr>
                <w:bCs/>
              </w:rPr>
            </w:pPr>
          </w:p>
        </w:tc>
      </w:tr>
    </w:tbl>
    <w:p w14:paraId="4B427465" w14:textId="77777777" w:rsidR="00F41396" w:rsidRDefault="00F41396">
      <w:pPr>
        <w:pStyle w:val="Standard"/>
        <w:rPr>
          <w:bCs/>
        </w:rPr>
      </w:pPr>
    </w:p>
    <w:p w14:paraId="4F78216E" w14:textId="77777777" w:rsidR="00F41396" w:rsidRDefault="00F41396">
      <w:pPr>
        <w:pStyle w:val="Standard"/>
      </w:pPr>
    </w:p>
    <w:p w14:paraId="4EA75187" w14:textId="77777777" w:rsidR="00F41396" w:rsidRDefault="00000000">
      <w:pPr>
        <w:pStyle w:val="Standard"/>
        <w:rPr>
          <w:b/>
          <w:bCs/>
        </w:rPr>
      </w:pPr>
      <w:r>
        <w:rPr>
          <w:b/>
          <w:bCs/>
        </w:rPr>
        <w:t>11-ASSE LINGUISTICO</w:t>
      </w:r>
    </w:p>
    <w:tbl>
      <w:tblPr>
        <w:tblW w:w="971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196"/>
      </w:tblGrid>
      <w:tr w:rsidR="00F41396" w14:paraId="30B115CA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F7659" w14:textId="77777777" w:rsidR="00F41396" w:rsidRPr="00976353" w:rsidRDefault="00000000" w:rsidP="00976353">
            <w:pPr>
              <w:pStyle w:val="Standard"/>
              <w:jc w:val="center"/>
              <w:rPr>
                <w:b/>
                <w:bCs/>
              </w:rPr>
            </w:pPr>
            <w:r w:rsidRPr="00976353">
              <w:rPr>
                <w:b/>
                <w:bCs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9BE0B1" w14:textId="77777777" w:rsidR="00F41396" w:rsidRPr="00976353" w:rsidRDefault="00000000" w:rsidP="00976353">
            <w:pPr>
              <w:pStyle w:val="Standard"/>
              <w:jc w:val="center"/>
              <w:rPr>
                <w:b/>
                <w:bCs/>
              </w:rPr>
            </w:pPr>
            <w:r w:rsidRPr="00976353">
              <w:rPr>
                <w:b/>
                <w:bCs/>
              </w:rPr>
              <w:t>Descrizione Funzionale</w:t>
            </w: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07AE28" w14:textId="77777777" w:rsidR="00F41396" w:rsidRPr="00976353" w:rsidRDefault="00000000" w:rsidP="00976353">
            <w:pPr>
              <w:pStyle w:val="Standard"/>
              <w:jc w:val="center"/>
              <w:rPr>
                <w:b/>
                <w:bCs/>
              </w:rPr>
            </w:pPr>
            <w:r w:rsidRPr="00976353">
              <w:rPr>
                <w:b/>
                <w:bCs/>
              </w:rPr>
              <w:t>Sviluppo potenziale</w:t>
            </w:r>
          </w:p>
        </w:tc>
      </w:tr>
      <w:tr w:rsidR="00F41396" w14:paraId="17B97B59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9DB762" w14:textId="5A184EC3" w:rsidR="00F41396" w:rsidRDefault="00000000" w:rsidP="00976353">
            <w:pPr>
              <w:pStyle w:val="Standard"/>
              <w:numPr>
                <w:ilvl w:val="0"/>
                <w:numId w:val="9"/>
              </w:numPr>
              <w:ind w:left="426"/>
            </w:pPr>
            <w:r>
              <w:t>Comprensione</w:t>
            </w:r>
          </w:p>
          <w:p w14:paraId="113C8CCB" w14:textId="77777777" w:rsidR="00F41396" w:rsidRDefault="00F41396">
            <w:pPr>
              <w:pStyle w:val="Standard"/>
            </w:pPr>
          </w:p>
          <w:p w14:paraId="5AF1F231" w14:textId="77777777" w:rsidR="00F41396" w:rsidRDefault="00F41396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52AF7" w14:textId="77777777" w:rsidR="00F41396" w:rsidRDefault="00F41396">
            <w:pPr>
              <w:pStyle w:val="Standard"/>
            </w:pP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AE09C5" w14:textId="77777777" w:rsidR="00F41396" w:rsidRDefault="00F41396">
            <w:pPr>
              <w:pStyle w:val="Standard"/>
            </w:pPr>
          </w:p>
        </w:tc>
      </w:tr>
      <w:tr w:rsidR="00F41396" w14:paraId="1786CCD6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9B0284" w14:textId="019B4120" w:rsidR="00F41396" w:rsidRDefault="00000000" w:rsidP="00DB4D92">
            <w:pPr>
              <w:pStyle w:val="Standard"/>
              <w:numPr>
                <w:ilvl w:val="0"/>
                <w:numId w:val="9"/>
              </w:numPr>
              <w:ind w:left="426"/>
            </w:pPr>
            <w:r>
              <w:t>Produzione</w:t>
            </w:r>
          </w:p>
          <w:p w14:paraId="00BC5966" w14:textId="77777777" w:rsidR="00F41396" w:rsidRDefault="00F41396">
            <w:pPr>
              <w:pStyle w:val="Standard"/>
            </w:pPr>
          </w:p>
          <w:p w14:paraId="54BE508E" w14:textId="77777777" w:rsidR="00F41396" w:rsidRDefault="00F41396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541C3" w14:textId="77777777" w:rsidR="00F41396" w:rsidRDefault="00F41396">
            <w:pPr>
              <w:pStyle w:val="Standard"/>
              <w:jc w:val="both"/>
            </w:pP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58A38A" w14:textId="77777777" w:rsidR="00F41396" w:rsidRDefault="00F41396">
            <w:pPr>
              <w:pStyle w:val="Standard"/>
            </w:pPr>
          </w:p>
        </w:tc>
      </w:tr>
      <w:tr w:rsidR="00F41396" w14:paraId="11A3C75D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CF035" w14:textId="082F815A" w:rsidR="00F41396" w:rsidRDefault="00000000" w:rsidP="00976353">
            <w:pPr>
              <w:pStyle w:val="Standard"/>
              <w:numPr>
                <w:ilvl w:val="0"/>
                <w:numId w:val="9"/>
              </w:numPr>
              <w:ind w:left="426"/>
            </w:pPr>
            <w:r>
              <w:t>Uso comunicativo</w:t>
            </w:r>
          </w:p>
          <w:p w14:paraId="0A080A40" w14:textId="77777777" w:rsidR="00F41396" w:rsidRDefault="00F41396">
            <w:pPr>
              <w:pStyle w:val="Standard"/>
            </w:pPr>
          </w:p>
          <w:p w14:paraId="717DF737" w14:textId="77777777" w:rsidR="00F41396" w:rsidRDefault="00F41396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1DB24" w14:textId="77777777" w:rsidR="00F41396" w:rsidRDefault="00F41396">
            <w:pPr>
              <w:pStyle w:val="Standard"/>
            </w:pP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0A5C1" w14:textId="77777777" w:rsidR="00F41396" w:rsidRDefault="00F41396">
            <w:pPr>
              <w:pStyle w:val="Standard"/>
            </w:pPr>
          </w:p>
        </w:tc>
      </w:tr>
    </w:tbl>
    <w:p w14:paraId="44ED4187" w14:textId="77777777" w:rsidR="00F41396" w:rsidRDefault="00F41396">
      <w:pPr>
        <w:pStyle w:val="Standard"/>
      </w:pPr>
    </w:p>
    <w:p w14:paraId="37C67616" w14:textId="77777777" w:rsidR="00976353" w:rsidRDefault="00976353">
      <w:pPr>
        <w:pStyle w:val="Standard"/>
      </w:pPr>
    </w:p>
    <w:p w14:paraId="5CF7AE36" w14:textId="77777777" w:rsidR="00F41396" w:rsidRDefault="00000000">
      <w:pPr>
        <w:pStyle w:val="Standard"/>
        <w:rPr>
          <w:b/>
          <w:bCs/>
        </w:rPr>
      </w:pPr>
      <w:r>
        <w:rPr>
          <w:b/>
          <w:bCs/>
        </w:rPr>
        <w:t>12-ASSE DELL’APPRENDIMENTO</w:t>
      </w:r>
    </w:p>
    <w:tbl>
      <w:tblPr>
        <w:tblW w:w="973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14"/>
      </w:tblGrid>
      <w:tr w:rsidR="00F41396" w14:paraId="47953D20" w14:textId="77777777" w:rsidTr="00976353">
        <w:trPr>
          <w:cantSplit/>
          <w:trHeight w:val="376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E3231D" w14:textId="77777777" w:rsidR="00F41396" w:rsidRPr="00976353" w:rsidRDefault="00000000" w:rsidP="00976353">
            <w:pPr>
              <w:pStyle w:val="Standard"/>
              <w:rPr>
                <w:b/>
                <w:bCs/>
              </w:rPr>
            </w:pPr>
            <w:r w:rsidRPr="00976353">
              <w:rPr>
                <w:b/>
                <w:bCs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C6CCAD" w14:textId="77777777" w:rsidR="00F41396" w:rsidRPr="00976353" w:rsidRDefault="00000000" w:rsidP="00976353">
            <w:pPr>
              <w:pStyle w:val="Standard"/>
              <w:rPr>
                <w:b/>
                <w:bCs/>
              </w:rPr>
            </w:pPr>
            <w:r w:rsidRPr="00976353">
              <w:rPr>
                <w:b/>
                <w:bCs/>
              </w:rPr>
              <w:t>Descrizione funzionale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A6EB14" w14:textId="77777777" w:rsidR="00F41396" w:rsidRPr="00976353" w:rsidRDefault="00000000" w:rsidP="00976353">
            <w:pPr>
              <w:pStyle w:val="Standard"/>
              <w:rPr>
                <w:b/>
                <w:bCs/>
              </w:rPr>
            </w:pPr>
            <w:r w:rsidRPr="00976353">
              <w:rPr>
                <w:b/>
                <w:bCs/>
              </w:rPr>
              <w:t>Sviluppo potenziale</w:t>
            </w:r>
          </w:p>
        </w:tc>
      </w:tr>
      <w:tr w:rsidR="00F41396" w14:paraId="641AA502" w14:textId="77777777" w:rsidTr="00A15FFB">
        <w:trPr>
          <w:cantSplit/>
          <w:trHeight w:val="857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6CCD1" w14:textId="7D0FE3A7" w:rsidR="00F41396" w:rsidRDefault="00000000" w:rsidP="00976353">
            <w:pPr>
              <w:pStyle w:val="Standard"/>
              <w:numPr>
                <w:ilvl w:val="0"/>
                <w:numId w:val="10"/>
              </w:numPr>
              <w:ind w:left="426"/>
            </w:pPr>
            <w:r>
              <w:t>Gioco e grafismo</w:t>
            </w:r>
          </w:p>
          <w:p w14:paraId="73FC3FBF" w14:textId="77777777" w:rsidR="00F41396" w:rsidRDefault="00F41396">
            <w:pPr>
              <w:pStyle w:val="Standard"/>
            </w:pPr>
          </w:p>
          <w:p w14:paraId="27D51C9B" w14:textId="77777777" w:rsidR="00F41396" w:rsidRDefault="00F41396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B72746" w14:textId="77777777" w:rsidR="00F41396" w:rsidRDefault="00F41396">
            <w:pPr>
              <w:pStyle w:val="Standard"/>
            </w:pP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6A6E6A" w14:textId="77777777" w:rsidR="00F41396" w:rsidRDefault="00F41396">
            <w:pPr>
              <w:pStyle w:val="Standard"/>
            </w:pPr>
          </w:p>
        </w:tc>
      </w:tr>
      <w:tr w:rsidR="00F41396" w14:paraId="1064E0C4" w14:textId="77777777" w:rsidTr="00A15FFB">
        <w:trPr>
          <w:cantSplit/>
          <w:trHeight w:val="1113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392905" w14:textId="4A7B35EA" w:rsidR="00F41396" w:rsidRDefault="00000000" w:rsidP="00976353">
            <w:pPr>
              <w:pStyle w:val="Standard"/>
              <w:numPr>
                <w:ilvl w:val="0"/>
                <w:numId w:val="9"/>
              </w:numPr>
              <w:ind w:left="426"/>
            </w:pPr>
            <w:r>
              <w:t>Uso spontaneo delle competenze</w:t>
            </w:r>
          </w:p>
          <w:p w14:paraId="40FEA2F6" w14:textId="77777777" w:rsidR="00F41396" w:rsidRDefault="00F41396">
            <w:pPr>
              <w:pStyle w:val="Standard"/>
            </w:pPr>
          </w:p>
          <w:p w14:paraId="4BAED88C" w14:textId="77777777" w:rsidR="00A15FFB" w:rsidRDefault="00A15FFB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B651F2" w14:textId="77777777" w:rsidR="00F41396" w:rsidRDefault="00F41396">
            <w:pPr>
              <w:pStyle w:val="Standard"/>
            </w:pP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277A6" w14:textId="77777777" w:rsidR="00F41396" w:rsidRDefault="00F41396">
            <w:pPr>
              <w:pStyle w:val="Standard"/>
            </w:pPr>
          </w:p>
        </w:tc>
      </w:tr>
      <w:tr w:rsidR="00F41396" w14:paraId="3E88FFAF" w14:textId="77777777" w:rsidTr="00A15FFB">
        <w:trPr>
          <w:cantSplit/>
          <w:trHeight w:val="701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F814B" w14:textId="1337C0A1" w:rsidR="00F41396" w:rsidRDefault="00000000" w:rsidP="00976353">
            <w:pPr>
              <w:pStyle w:val="Standard"/>
              <w:numPr>
                <w:ilvl w:val="0"/>
                <w:numId w:val="9"/>
              </w:numPr>
              <w:ind w:left="426"/>
            </w:pPr>
            <w:r>
              <w:t>Apprendimenti curricolari</w:t>
            </w:r>
          </w:p>
          <w:p w14:paraId="32DFD5AA" w14:textId="77777777" w:rsidR="00F41396" w:rsidRDefault="00F41396">
            <w:pPr>
              <w:pStyle w:val="Standard"/>
            </w:pPr>
          </w:p>
          <w:p w14:paraId="4658FDB5" w14:textId="77777777" w:rsidR="00F41396" w:rsidRDefault="00F41396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9DED8" w14:textId="77777777" w:rsidR="00F41396" w:rsidRDefault="00F41396">
            <w:pPr>
              <w:pStyle w:val="Standard"/>
            </w:pP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6F95C" w14:textId="77777777" w:rsidR="00F41396" w:rsidRDefault="00F41396">
            <w:pPr>
              <w:pStyle w:val="Standard"/>
            </w:pPr>
          </w:p>
        </w:tc>
      </w:tr>
    </w:tbl>
    <w:p w14:paraId="28C5BE6F" w14:textId="77777777" w:rsidR="00F41396" w:rsidRDefault="00F41396">
      <w:pPr>
        <w:pStyle w:val="Standard"/>
      </w:pPr>
    </w:p>
    <w:p w14:paraId="456F9C90" w14:textId="77777777" w:rsidR="00976353" w:rsidRDefault="00976353" w:rsidP="00976353">
      <w:pPr>
        <w:pStyle w:val="Standard"/>
      </w:pPr>
    </w:p>
    <w:tbl>
      <w:tblPr>
        <w:tblW w:w="9771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1"/>
      </w:tblGrid>
      <w:tr w:rsidR="00976353" w14:paraId="600F8ED9" w14:textId="77777777" w:rsidTr="00CB20CA">
        <w:trPr>
          <w:cantSplit/>
          <w:trHeight w:val="520"/>
        </w:trPr>
        <w:tc>
          <w:tcPr>
            <w:tcW w:w="97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D60F23" w14:textId="77777777" w:rsidR="00976353" w:rsidRDefault="00976353" w:rsidP="00CB20CA">
            <w:pPr>
              <w:pStyle w:val="Standard"/>
            </w:pPr>
            <w:r>
              <w:t>Necessita di interventi di sostegno:</w:t>
            </w:r>
          </w:p>
        </w:tc>
      </w:tr>
      <w:tr w:rsidR="00976353" w14:paraId="1AA9AE4C" w14:textId="77777777" w:rsidTr="00CB20CA">
        <w:trPr>
          <w:cantSplit/>
          <w:trHeight w:val="520"/>
        </w:trPr>
        <w:tc>
          <w:tcPr>
            <w:tcW w:w="97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E81291" w14:textId="77777777" w:rsidR="00976353" w:rsidRDefault="00976353" w:rsidP="00CB20CA">
            <w:pPr>
              <w:pStyle w:val="Standard"/>
            </w:pPr>
            <w:r>
              <w:t>Necessità di assistente personale:</w:t>
            </w:r>
          </w:p>
          <w:p w14:paraId="151D288F" w14:textId="77777777" w:rsidR="00976353" w:rsidRDefault="00976353" w:rsidP="00CB20CA">
            <w:pPr>
              <w:pStyle w:val="Standard"/>
            </w:pPr>
          </w:p>
        </w:tc>
      </w:tr>
    </w:tbl>
    <w:p w14:paraId="7A9063DC" w14:textId="77777777" w:rsidR="00976353" w:rsidRDefault="00976353" w:rsidP="00976353">
      <w:pPr>
        <w:pStyle w:val="Standard"/>
      </w:pPr>
    </w:p>
    <w:p w14:paraId="1053EF5A" w14:textId="77777777" w:rsidR="00976353" w:rsidRDefault="00976353" w:rsidP="00976353">
      <w:pPr>
        <w:pStyle w:val="Standard"/>
      </w:pPr>
    </w:p>
    <w:p w14:paraId="3873ABC4" w14:textId="77777777" w:rsidR="00976353" w:rsidRDefault="00976353" w:rsidP="00976353">
      <w:pPr>
        <w:pStyle w:val="Standard"/>
      </w:pPr>
    </w:p>
    <w:p w14:paraId="48914E27" w14:textId="77777777" w:rsidR="00976353" w:rsidRDefault="00976353" w:rsidP="00976353">
      <w:pPr>
        <w:suppressAutoHyphens w:val="0"/>
      </w:pPr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76353" w14:paraId="28D932F2" w14:textId="77777777" w:rsidTr="00CB20CA">
        <w:trPr>
          <w:trHeight w:val="454"/>
        </w:trPr>
        <w:tc>
          <w:tcPr>
            <w:tcW w:w="9628" w:type="dxa"/>
            <w:gridSpan w:val="3"/>
          </w:tcPr>
          <w:p w14:paraId="097000BE" w14:textId="77777777" w:rsidR="00976353" w:rsidRDefault="00976353" w:rsidP="00CB20CA">
            <w:pPr>
              <w:pStyle w:val="Standard"/>
            </w:pPr>
            <w:r>
              <w:lastRenderedPageBreak/>
              <w:t>Data della compilazione</w:t>
            </w:r>
          </w:p>
        </w:tc>
      </w:tr>
      <w:tr w:rsidR="00976353" w14:paraId="64917D14" w14:textId="77777777" w:rsidTr="00CB20CA">
        <w:trPr>
          <w:trHeight w:val="454"/>
        </w:trPr>
        <w:tc>
          <w:tcPr>
            <w:tcW w:w="3209" w:type="dxa"/>
            <w:vAlign w:val="center"/>
          </w:tcPr>
          <w:p w14:paraId="2F84310D" w14:textId="77777777" w:rsidR="00976353" w:rsidRDefault="00976353" w:rsidP="00CB20CA">
            <w:pPr>
              <w:pStyle w:val="Standard"/>
              <w:jc w:val="center"/>
            </w:pPr>
            <w:r>
              <w:t>Unità Multidisciplinare</w:t>
            </w:r>
          </w:p>
        </w:tc>
        <w:tc>
          <w:tcPr>
            <w:tcW w:w="3209" w:type="dxa"/>
            <w:vAlign w:val="center"/>
          </w:tcPr>
          <w:p w14:paraId="7D5A8FF8" w14:textId="77777777" w:rsidR="00976353" w:rsidRDefault="00976353" w:rsidP="00CB20CA">
            <w:pPr>
              <w:pStyle w:val="Standard"/>
              <w:jc w:val="center"/>
            </w:pPr>
            <w:r>
              <w:t>Docenti curricolari</w:t>
            </w:r>
          </w:p>
        </w:tc>
        <w:tc>
          <w:tcPr>
            <w:tcW w:w="3210" w:type="dxa"/>
            <w:vAlign w:val="center"/>
          </w:tcPr>
          <w:p w14:paraId="16520B8A" w14:textId="77777777" w:rsidR="00976353" w:rsidRDefault="00976353" w:rsidP="00CB20CA">
            <w:pPr>
              <w:pStyle w:val="Standard"/>
              <w:jc w:val="center"/>
            </w:pPr>
            <w:r>
              <w:t>Docente specializzato</w:t>
            </w:r>
          </w:p>
        </w:tc>
      </w:tr>
      <w:tr w:rsidR="00976353" w14:paraId="1122A247" w14:textId="77777777" w:rsidTr="00CB20CA">
        <w:trPr>
          <w:trHeight w:val="454"/>
        </w:trPr>
        <w:tc>
          <w:tcPr>
            <w:tcW w:w="3209" w:type="dxa"/>
          </w:tcPr>
          <w:p w14:paraId="3C786133" w14:textId="77777777" w:rsidR="00976353" w:rsidRDefault="00976353" w:rsidP="00CB20CA">
            <w:pPr>
              <w:pStyle w:val="Standard"/>
            </w:pPr>
          </w:p>
        </w:tc>
        <w:tc>
          <w:tcPr>
            <w:tcW w:w="3209" w:type="dxa"/>
          </w:tcPr>
          <w:p w14:paraId="7135C1CF" w14:textId="77777777" w:rsidR="00976353" w:rsidRDefault="00976353" w:rsidP="00CB20CA">
            <w:pPr>
              <w:pStyle w:val="Standard"/>
            </w:pPr>
          </w:p>
        </w:tc>
        <w:tc>
          <w:tcPr>
            <w:tcW w:w="3210" w:type="dxa"/>
          </w:tcPr>
          <w:p w14:paraId="36590BB3" w14:textId="77777777" w:rsidR="00976353" w:rsidRDefault="00976353" w:rsidP="00CB20CA">
            <w:pPr>
              <w:pStyle w:val="Standard"/>
            </w:pPr>
          </w:p>
        </w:tc>
      </w:tr>
      <w:tr w:rsidR="00976353" w14:paraId="7B202193" w14:textId="77777777" w:rsidTr="00CB20CA">
        <w:trPr>
          <w:trHeight w:val="454"/>
        </w:trPr>
        <w:tc>
          <w:tcPr>
            <w:tcW w:w="3209" w:type="dxa"/>
          </w:tcPr>
          <w:p w14:paraId="78B845DF" w14:textId="77777777" w:rsidR="00976353" w:rsidRDefault="00976353" w:rsidP="00CB20CA">
            <w:pPr>
              <w:pStyle w:val="Standard"/>
            </w:pPr>
          </w:p>
        </w:tc>
        <w:tc>
          <w:tcPr>
            <w:tcW w:w="3209" w:type="dxa"/>
          </w:tcPr>
          <w:p w14:paraId="505D722C" w14:textId="77777777" w:rsidR="00976353" w:rsidRDefault="00976353" w:rsidP="00CB20CA">
            <w:pPr>
              <w:pStyle w:val="Standard"/>
            </w:pPr>
          </w:p>
        </w:tc>
        <w:tc>
          <w:tcPr>
            <w:tcW w:w="3210" w:type="dxa"/>
          </w:tcPr>
          <w:p w14:paraId="2BF1ED0F" w14:textId="77777777" w:rsidR="00976353" w:rsidRDefault="00976353" w:rsidP="00CB20CA">
            <w:pPr>
              <w:pStyle w:val="Standard"/>
            </w:pPr>
          </w:p>
        </w:tc>
      </w:tr>
      <w:tr w:rsidR="00976353" w14:paraId="2043F1B8" w14:textId="77777777" w:rsidTr="00CB20CA">
        <w:trPr>
          <w:trHeight w:val="454"/>
        </w:trPr>
        <w:tc>
          <w:tcPr>
            <w:tcW w:w="3209" w:type="dxa"/>
          </w:tcPr>
          <w:p w14:paraId="1AB50F66" w14:textId="77777777" w:rsidR="00976353" w:rsidRDefault="00976353" w:rsidP="00CB20CA">
            <w:pPr>
              <w:pStyle w:val="Standard"/>
            </w:pPr>
          </w:p>
        </w:tc>
        <w:tc>
          <w:tcPr>
            <w:tcW w:w="3209" w:type="dxa"/>
          </w:tcPr>
          <w:p w14:paraId="2F1C6D6F" w14:textId="77777777" w:rsidR="00976353" w:rsidRDefault="00976353" w:rsidP="00CB20CA">
            <w:pPr>
              <w:pStyle w:val="Standard"/>
            </w:pPr>
          </w:p>
        </w:tc>
        <w:tc>
          <w:tcPr>
            <w:tcW w:w="3210" w:type="dxa"/>
          </w:tcPr>
          <w:p w14:paraId="709F09B2" w14:textId="77777777" w:rsidR="00976353" w:rsidRDefault="00976353" w:rsidP="00CB20CA">
            <w:pPr>
              <w:pStyle w:val="Standard"/>
            </w:pPr>
          </w:p>
        </w:tc>
      </w:tr>
      <w:tr w:rsidR="00976353" w14:paraId="3EE7B868" w14:textId="77777777" w:rsidTr="00CB20CA">
        <w:trPr>
          <w:trHeight w:val="454"/>
        </w:trPr>
        <w:tc>
          <w:tcPr>
            <w:tcW w:w="3209" w:type="dxa"/>
          </w:tcPr>
          <w:p w14:paraId="699CE3A7" w14:textId="77777777" w:rsidR="00976353" w:rsidRDefault="00976353" w:rsidP="00CB20CA">
            <w:pPr>
              <w:pStyle w:val="Standard"/>
            </w:pPr>
          </w:p>
        </w:tc>
        <w:tc>
          <w:tcPr>
            <w:tcW w:w="3209" w:type="dxa"/>
          </w:tcPr>
          <w:p w14:paraId="42D66645" w14:textId="77777777" w:rsidR="00976353" w:rsidRDefault="00976353" w:rsidP="00CB20CA">
            <w:pPr>
              <w:pStyle w:val="Standard"/>
            </w:pPr>
          </w:p>
        </w:tc>
        <w:tc>
          <w:tcPr>
            <w:tcW w:w="3210" w:type="dxa"/>
          </w:tcPr>
          <w:p w14:paraId="361E2E6C" w14:textId="77777777" w:rsidR="00976353" w:rsidRDefault="00976353" w:rsidP="00CB20CA">
            <w:pPr>
              <w:pStyle w:val="Standard"/>
            </w:pPr>
          </w:p>
        </w:tc>
      </w:tr>
      <w:tr w:rsidR="00976353" w14:paraId="1F5D125F" w14:textId="77777777" w:rsidTr="00CB20CA">
        <w:trPr>
          <w:trHeight w:val="454"/>
        </w:trPr>
        <w:tc>
          <w:tcPr>
            <w:tcW w:w="3209" w:type="dxa"/>
          </w:tcPr>
          <w:p w14:paraId="5A9A3915" w14:textId="77777777" w:rsidR="00976353" w:rsidRDefault="00976353" w:rsidP="00CB20CA">
            <w:pPr>
              <w:pStyle w:val="Standard"/>
            </w:pPr>
          </w:p>
        </w:tc>
        <w:tc>
          <w:tcPr>
            <w:tcW w:w="3209" w:type="dxa"/>
          </w:tcPr>
          <w:p w14:paraId="698CC985" w14:textId="77777777" w:rsidR="00976353" w:rsidRDefault="00976353" w:rsidP="00CB20CA">
            <w:pPr>
              <w:pStyle w:val="Standard"/>
            </w:pPr>
          </w:p>
        </w:tc>
        <w:tc>
          <w:tcPr>
            <w:tcW w:w="3210" w:type="dxa"/>
          </w:tcPr>
          <w:p w14:paraId="591BECEC" w14:textId="77777777" w:rsidR="00976353" w:rsidRDefault="00976353" w:rsidP="00CB20CA">
            <w:pPr>
              <w:pStyle w:val="Standard"/>
            </w:pPr>
          </w:p>
        </w:tc>
      </w:tr>
    </w:tbl>
    <w:p w14:paraId="50968AEC" w14:textId="77777777" w:rsidR="00976353" w:rsidRDefault="00976353" w:rsidP="00976353">
      <w:pPr>
        <w:pStyle w:val="Standard"/>
      </w:pPr>
    </w:p>
    <w:p w14:paraId="3A5C535B" w14:textId="77777777" w:rsidR="00976353" w:rsidRDefault="00976353" w:rsidP="00976353">
      <w:pPr>
        <w:pStyle w:val="Standard"/>
      </w:pPr>
    </w:p>
    <w:p w14:paraId="02F698D0" w14:textId="77777777" w:rsidR="00976353" w:rsidRDefault="00976353" w:rsidP="00976353">
      <w:pPr>
        <w:pStyle w:val="Standard"/>
      </w:pPr>
    </w:p>
    <w:p w14:paraId="4951135E" w14:textId="58A9DB67" w:rsidR="00976353" w:rsidRDefault="00A15FFB" w:rsidP="00976353">
      <w:pPr>
        <w:pStyle w:val="Standard"/>
      </w:pPr>
      <w:r>
        <w:t>IL CAPO D’ISTITUTO</w:t>
      </w:r>
      <w:r>
        <w:tab/>
      </w:r>
      <w:r>
        <w:tab/>
      </w:r>
      <w:r>
        <w:tab/>
      </w:r>
      <w:r>
        <w:tab/>
      </w:r>
    </w:p>
    <w:p w14:paraId="4660D2A5" w14:textId="77777777" w:rsidR="00976353" w:rsidRDefault="00976353" w:rsidP="00976353">
      <w:pPr>
        <w:pStyle w:val="Standard"/>
      </w:pPr>
    </w:p>
    <w:p w14:paraId="0B7DD817" w14:textId="77777777" w:rsidR="00976353" w:rsidRDefault="00976353" w:rsidP="00976353">
      <w:pPr>
        <w:pStyle w:val="Standard"/>
      </w:pPr>
    </w:p>
    <w:p w14:paraId="13414A68" w14:textId="77777777" w:rsidR="00F41396" w:rsidRDefault="00F41396">
      <w:pPr>
        <w:pStyle w:val="Standard"/>
      </w:pPr>
    </w:p>
    <w:p w14:paraId="4AD0215E" w14:textId="77777777" w:rsidR="00F41396" w:rsidRDefault="00F41396">
      <w:pPr>
        <w:pStyle w:val="Standard"/>
      </w:pPr>
    </w:p>
    <w:p w14:paraId="2D9CE5B9" w14:textId="77777777" w:rsidR="00F41396" w:rsidRDefault="00F41396">
      <w:pPr>
        <w:pStyle w:val="Standard"/>
      </w:pPr>
    </w:p>
    <w:p w14:paraId="7725A420" w14:textId="77777777" w:rsidR="00F41396" w:rsidRDefault="00F41396">
      <w:pPr>
        <w:pStyle w:val="Standard"/>
      </w:pPr>
    </w:p>
    <w:p w14:paraId="7A16491F" w14:textId="77777777" w:rsidR="00F41396" w:rsidRDefault="00F41396">
      <w:pPr>
        <w:pStyle w:val="Standard"/>
      </w:pPr>
    </w:p>
    <w:p w14:paraId="440020E0" w14:textId="77777777" w:rsidR="00F41396" w:rsidRDefault="00F41396">
      <w:pPr>
        <w:pStyle w:val="Standard"/>
      </w:pPr>
    </w:p>
    <w:p w14:paraId="53F9F988" w14:textId="77777777" w:rsidR="00F41396" w:rsidRDefault="00F41396">
      <w:pPr>
        <w:pStyle w:val="Standard"/>
      </w:pPr>
    </w:p>
    <w:p w14:paraId="37E6AD2D" w14:textId="77777777" w:rsidR="00F41396" w:rsidRDefault="00F41396">
      <w:pPr>
        <w:pStyle w:val="Standard"/>
      </w:pPr>
    </w:p>
    <w:p w14:paraId="65633458" w14:textId="77777777" w:rsidR="00F41396" w:rsidRDefault="00F41396">
      <w:pPr>
        <w:pStyle w:val="Standard"/>
      </w:pPr>
    </w:p>
    <w:p w14:paraId="29DBF048" w14:textId="77777777" w:rsidR="00F41396" w:rsidRDefault="00F41396">
      <w:pPr>
        <w:pStyle w:val="Standard"/>
      </w:pPr>
    </w:p>
    <w:p w14:paraId="759DCB9A" w14:textId="77777777" w:rsidR="00F41396" w:rsidRDefault="00F41396">
      <w:pPr>
        <w:pStyle w:val="Standard"/>
      </w:pPr>
    </w:p>
    <w:p w14:paraId="4198BDCB" w14:textId="77777777" w:rsidR="00F41396" w:rsidRDefault="00F41396">
      <w:pPr>
        <w:pStyle w:val="Standard"/>
      </w:pPr>
    </w:p>
    <w:p w14:paraId="1BB5EF7D" w14:textId="77777777" w:rsidR="00F41396" w:rsidRDefault="00F41396">
      <w:pPr>
        <w:pStyle w:val="Standard"/>
      </w:pPr>
    </w:p>
    <w:p w14:paraId="2DB1409D" w14:textId="77777777" w:rsidR="00F41396" w:rsidRDefault="00F41396">
      <w:pPr>
        <w:pStyle w:val="Standard"/>
      </w:pPr>
    </w:p>
    <w:p w14:paraId="04089557" w14:textId="77777777" w:rsidR="00F41396" w:rsidRDefault="00F41396">
      <w:pPr>
        <w:pStyle w:val="Standard"/>
      </w:pPr>
    </w:p>
    <w:p w14:paraId="5855D6F6" w14:textId="77777777" w:rsidR="00F41396" w:rsidRDefault="00F41396">
      <w:pPr>
        <w:pStyle w:val="Standard"/>
      </w:pPr>
    </w:p>
    <w:p w14:paraId="735836E5" w14:textId="77777777" w:rsidR="00F41396" w:rsidRDefault="00F41396">
      <w:pPr>
        <w:pStyle w:val="Standard"/>
      </w:pPr>
    </w:p>
    <w:p w14:paraId="1A3EE488" w14:textId="77777777" w:rsidR="00F41396" w:rsidRDefault="00F41396">
      <w:pPr>
        <w:pStyle w:val="Standard"/>
      </w:pPr>
    </w:p>
    <w:sectPr w:rsidR="00F41396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8F4FE" w14:textId="77777777" w:rsidR="00C05990" w:rsidRDefault="00C05990">
      <w:r>
        <w:separator/>
      </w:r>
    </w:p>
  </w:endnote>
  <w:endnote w:type="continuationSeparator" w:id="0">
    <w:p w14:paraId="65ECB6F3" w14:textId="77777777" w:rsidR="00C05990" w:rsidRDefault="00C0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1D347" w14:textId="77777777" w:rsidR="00C05990" w:rsidRDefault="00C05990">
      <w:r>
        <w:rPr>
          <w:color w:val="000000"/>
        </w:rPr>
        <w:separator/>
      </w:r>
    </w:p>
  </w:footnote>
  <w:footnote w:type="continuationSeparator" w:id="0">
    <w:p w14:paraId="5200CB1A" w14:textId="77777777" w:rsidR="00C05990" w:rsidRDefault="00C05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21AEC"/>
    <w:multiLevelType w:val="multilevel"/>
    <w:tmpl w:val="E9AABC08"/>
    <w:styleLink w:val="WWNum1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B5D5978"/>
    <w:multiLevelType w:val="hybridMultilevel"/>
    <w:tmpl w:val="B88A1476"/>
    <w:lvl w:ilvl="0" w:tplc="CE7E34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30ADE"/>
    <w:multiLevelType w:val="hybridMultilevel"/>
    <w:tmpl w:val="C83A027E"/>
    <w:lvl w:ilvl="0" w:tplc="747E92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D51F2"/>
    <w:multiLevelType w:val="hybridMultilevel"/>
    <w:tmpl w:val="44B4FD6C"/>
    <w:lvl w:ilvl="0" w:tplc="A8C637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05512"/>
    <w:multiLevelType w:val="hybridMultilevel"/>
    <w:tmpl w:val="564C33B6"/>
    <w:lvl w:ilvl="0" w:tplc="AB1A79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D02F7"/>
    <w:multiLevelType w:val="hybridMultilevel"/>
    <w:tmpl w:val="4B78CC36"/>
    <w:lvl w:ilvl="0" w:tplc="DA48A9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A5375"/>
    <w:multiLevelType w:val="hybridMultilevel"/>
    <w:tmpl w:val="334E89EE"/>
    <w:lvl w:ilvl="0" w:tplc="05364A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B3F3C"/>
    <w:multiLevelType w:val="hybridMultilevel"/>
    <w:tmpl w:val="BACA81A8"/>
    <w:lvl w:ilvl="0" w:tplc="31A886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A42BD"/>
    <w:multiLevelType w:val="hybridMultilevel"/>
    <w:tmpl w:val="FA60F4D2"/>
    <w:lvl w:ilvl="0" w:tplc="25A44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60119"/>
    <w:multiLevelType w:val="hybridMultilevel"/>
    <w:tmpl w:val="F94A0E24"/>
    <w:lvl w:ilvl="0" w:tplc="9104E9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4143">
    <w:abstractNumId w:val="0"/>
  </w:num>
  <w:num w:numId="2" w16cid:durableId="1308785497">
    <w:abstractNumId w:val="9"/>
  </w:num>
  <w:num w:numId="3" w16cid:durableId="1357343335">
    <w:abstractNumId w:val="2"/>
  </w:num>
  <w:num w:numId="4" w16cid:durableId="47582338">
    <w:abstractNumId w:val="8"/>
  </w:num>
  <w:num w:numId="5" w16cid:durableId="144245275">
    <w:abstractNumId w:val="5"/>
  </w:num>
  <w:num w:numId="6" w16cid:durableId="350647072">
    <w:abstractNumId w:val="4"/>
  </w:num>
  <w:num w:numId="7" w16cid:durableId="1523319096">
    <w:abstractNumId w:val="6"/>
  </w:num>
  <w:num w:numId="8" w16cid:durableId="311373121">
    <w:abstractNumId w:val="3"/>
  </w:num>
  <w:num w:numId="9" w16cid:durableId="1331324937">
    <w:abstractNumId w:val="1"/>
  </w:num>
  <w:num w:numId="10" w16cid:durableId="3428225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396"/>
    <w:rsid w:val="004B5D7A"/>
    <w:rsid w:val="00976353"/>
    <w:rsid w:val="00A15FFB"/>
    <w:rsid w:val="00A9769B"/>
    <w:rsid w:val="00C05990"/>
    <w:rsid w:val="00C23F8A"/>
    <w:rsid w:val="00DB4D92"/>
    <w:rsid w:val="00F4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6C92"/>
  <w15:docId w15:val="{978A3ACB-7171-41DD-A105-58008505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tabs>
        <w:tab w:val="left" w:pos="1680"/>
      </w:tabs>
      <w:jc w:val="both"/>
      <w:outlineLvl w:val="0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numbering" w:customStyle="1" w:styleId="WWNum1">
    <w:name w:val="WWNum1"/>
    <w:basedOn w:val="Nessunelenco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976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PROVVEDITORATO AGLI STUDI DI LECCE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PROVVEDITORATO AGLI STUDI DI LECCE</dc:title>
  <dc:creator>AZIENDA USL LE/1</dc:creator>
  <cp:lastModifiedBy>Donatella Lucia Frassanito</cp:lastModifiedBy>
  <cp:revision>4</cp:revision>
  <dcterms:created xsi:type="dcterms:W3CDTF">2024-01-11T16:42:00Z</dcterms:created>
  <dcterms:modified xsi:type="dcterms:W3CDTF">2024-09-01T09:37:00Z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